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0D69" w:rsidRDefault="00873A3C" w:rsidP="00C80D69">
      <w:pPr>
        <w:spacing w:after="200" w:line="276" w:lineRule="auto"/>
        <w:jc w:val="center"/>
        <w:rPr>
          <w:b/>
          <w:sz w:val="24"/>
          <w:szCs w:val="28"/>
        </w:rPr>
      </w:pPr>
      <w:r>
        <w:rPr>
          <w:b/>
          <w:sz w:val="24"/>
          <w:szCs w:val="28"/>
        </w:rPr>
        <w:t xml:space="preserve">Нумерация групп и закрепление классных руководителей </w:t>
      </w:r>
    </w:p>
    <w:p w:rsidR="00873A3C" w:rsidRPr="00C80D69" w:rsidRDefault="00873A3C" w:rsidP="00C80D69">
      <w:pPr>
        <w:spacing w:after="200" w:line="276" w:lineRule="auto"/>
        <w:jc w:val="center"/>
        <w:rPr>
          <w:b/>
          <w:sz w:val="24"/>
          <w:szCs w:val="28"/>
        </w:rPr>
      </w:pPr>
      <w:r>
        <w:rPr>
          <w:b/>
          <w:sz w:val="24"/>
          <w:szCs w:val="28"/>
        </w:rPr>
        <w:t>2026-2027 учебный год</w:t>
      </w:r>
    </w:p>
    <w:tbl>
      <w:tblPr>
        <w:tblStyle w:val="a8"/>
        <w:tblW w:w="10632" w:type="dxa"/>
        <w:tblInd w:w="-1071" w:type="dxa"/>
        <w:tblLayout w:type="fixed"/>
        <w:tblLook w:val="04A0" w:firstRow="1" w:lastRow="0" w:firstColumn="1" w:lastColumn="0" w:noHBand="0" w:noVBand="1"/>
      </w:tblPr>
      <w:tblGrid>
        <w:gridCol w:w="828"/>
        <w:gridCol w:w="3215"/>
        <w:gridCol w:w="2693"/>
        <w:gridCol w:w="1487"/>
        <w:gridCol w:w="2409"/>
      </w:tblGrid>
      <w:tr w:rsidR="00873A3C" w:rsidRPr="00C80D69" w:rsidTr="00873A3C">
        <w:tc>
          <w:tcPr>
            <w:tcW w:w="828" w:type="dxa"/>
            <w:hideMark/>
          </w:tcPr>
          <w:p w:rsidR="00873A3C" w:rsidRPr="00C80D69" w:rsidRDefault="00873A3C" w:rsidP="00C80D69">
            <w:pPr>
              <w:spacing w:after="200" w:line="240" w:lineRule="auto"/>
              <w:contextualSpacing/>
              <w:jc w:val="center"/>
              <w:rPr>
                <w:b/>
                <w:sz w:val="24"/>
                <w:szCs w:val="28"/>
              </w:rPr>
            </w:pPr>
            <w:r w:rsidRPr="00C80D69">
              <w:rPr>
                <w:b/>
                <w:sz w:val="24"/>
                <w:szCs w:val="28"/>
              </w:rPr>
              <w:t>№</w:t>
            </w:r>
          </w:p>
        </w:tc>
        <w:tc>
          <w:tcPr>
            <w:tcW w:w="3215" w:type="dxa"/>
            <w:hideMark/>
          </w:tcPr>
          <w:p w:rsidR="00873A3C" w:rsidRPr="00C80D69" w:rsidRDefault="00873A3C" w:rsidP="00C80D69">
            <w:pPr>
              <w:spacing w:after="200" w:line="240" w:lineRule="auto"/>
              <w:contextualSpacing/>
              <w:jc w:val="center"/>
              <w:rPr>
                <w:b/>
                <w:sz w:val="24"/>
                <w:szCs w:val="28"/>
              </w:rPr>
            </w:pPr>
            <w:r w:rsidRPr="00C80D69">
              <w:rPr>
                <w:b/>
                <w:sz w:val="24"/>
                <w:szCs w:val="28"/>
              </w:rPr>
              <w:t>№ группы</w:t>
            </w:r>
          </w:p>
        </w:tc>
        <w:tc>
          <w:tcPr>
            <w:tcW w:w="2693" w:type="dxa"/>
            <w:hideMark/>
          </w:tcPr>
          <w:p w:rsidR="00873A3C" w:rsidRPr="00C80D69" w:rsidRDefault="00873A3C" w:rsidP="00C80D69">
            <w:pPr>
              <w:spacing w:after="200" w:line="240" w:lineRule="auto"/>
              <w:contextualSpacing/>
              <w:jc w:val="center"/>
              <w:rPr>
                <w:b/>
                <w:sz w:val="24"/>
                <w:szCs w:val="28"/>
              </w:rPr>
            </w:pPr>
            <w:r w:rsidRPr="00C80D69">
              <w:rPr>
                <w:b/>
                <w:sz w:val="24"/>
                <w:szCs w:val="28"/>
              </w:rPr>
              <w:t>№ аудитории</w:t>
            </w:r>
          </w:p>
        </w:tc>
        <w:tc>
          <w:tcPr>
            <w:tcW w:w="1487" w:type="dxa"/>
            <w:hideMark/>
          </w:tcPr>
          <w:p w:rsidR="00873A3C" w:rsidRPr="00C80D69" w:rsidRDefault="00873A3C" w:rsidP="00C80D69">
            <w:pPr>
              <w:spacing w:after="200" w:line="240" w:lineRule="auto"/>
              <w:contextualSpacing/>
              <w:jc w:val="center"/>
              <w:rPr>
                <w:b/>
                <w:sz w:val="24"/>
                <w:szCs w:val="28"/>
              </w:rPr>
            </w:pPr>
            <w:r w:rsidRPr="00C80D69">
              <w:rPr>
                <w:b/>
                <w:sz w:val="24"/>
                <w:szCs w:val="28"/>
              </w:rPr>
              <w:t>Смена</w:t>
            </w:r>
          </w:p>
        </w:tc>
        <w:tc>
          <w:tcPr>
            <w:tcW w:w="2409" w:type="dxa"/>
            <w:hideMark/>
          </w:tcPr>
          <w:p w:rsidR="00873A3C" w:rsidRPr="00C80D69" w:rsidRDefault="00873A3C" w:rsidP="00C80D69">
            <w:pPr>
              <w:spacing w:after="200" w:line="240" w:lineRule="auto"/>
              <w:contextualSpacing/>
              <w:jc w:val="center"/>
              <w:rPr>
                <w:b/>
                <w:sz w:val="24"/>
                <w:szCs w:val="28"/>
              </w:rPr>
            </w:pPr>
            <w:r w:rsidRPr="00C80D69">
              <w:rPr>
                <w:b/>
                <w:sz w:val="24"/>
                <w:szCs w:val="28"/>
              </w:rPr>
              <w:t>Классный руководитель</w:t>
            </w:r>
          </w:p>
        </w:tc>
      </w:tr>
      <w:tr w:rsidR="00873A3C" w:rsidRPr="00C80D69" w:rsidTr="00873A3C">
        <w:tc>
          <w:tcPr>
            <w:tcW w:w="10632" w:type="dxa"/>
            <w:gridSpan w:val="5"/>
          </w:tcPr>
          <w:p w:rsidR="00873A3C" w:rsidRPr="00873A3C" w:rsidRDefault="00873A3C" w:rsidP="00C80D69">
            <w:pPr>
              <w:spacing w:after="20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873A3C">
              <w:rPr>
                <w:b/>
                <w:sz w:val="22"/>
                <w:szCs w:val="22"/>
              </w:rPr>
              <w:t>1 курс</w:t>
            </w:r>
          </w:p>
        </w:tc>
      </w:tr>
      <w:tr w:rsidR="00873A3C" w:rsidRPr="00C80D69" w:rsidTr="00873A3C">
        <w:tc>
          <w:tcPr>
            <w:tcW w:w="828" w:type="dxa"/>
            <w:hideMark/>
          </w:tcPr>
          <w:p w:rsidR="00873A3C" w:rsidRPr="00C80D69" w:rsidRDefault="00873A3C" w:rsidP="00C80D69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C80D69">
              <w:rPr>
                <w:sz w:val="22"/>
                <w:szCs w:val="22"/>
              </w:rPr>
              <w:t>1.</w:t>
            </w:r>
          </w:p>
        </w:tc>
        <w:tc>
          <w:tcPr>
            <w:tcW w:w="3215" w:type="dxa"/>
            <w:hideMark/>
          </w:tcPr>
          <w:p w:rsidR="00873A3C" w:rsidRPr="007B0ACE" w:rsidRDefault="00873A3C" w:rsidP="00C80D69">
            <w:pPr>
              <w:spacing w:after="200" w:line="240" w:lineRule="auto"/>
              <w:contextualSpacing/>
              <w:jc w:val="left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Ю-119</w:t>
            </w:r>
          </w:p>
        </w:tc>
        <w:tc>
          <w:tcPr>
            <w:tcW w:w="2693" w:type="dxa"/>
          </w:tcPr>
          <w:p w:rsidR="00873A3C" w:rsidRPr="007B0ACE" w:rsidRDefault="00873A3C" w:rsidP="00C80D69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23</w:t>
            </w:r>
          </w:p>
        </w:tc>
        <w:tc>
          <w:tcPr>
            <w:tcW w:w="1487" w:type="dxa"/>
          </w:tcPr>
          <w:p w:rsidR="00873A3C" w:rsidRPr="007B0ACE" w:rsidRDefault="00873A3C" w:rsidP="00C80D69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1</w:t>
            </w:r>
          </w:p>
        </w:tc>
        <w:tc>
          <w:tcPr>
            <w:tcW w:w="2409" w:type="dxa"/>
          </w:tcPr>
          <w:p w:rsidR="00873A3C" w:rsidRPr="007B0ACE" w:rsidRDefault="00873A3C" w:rsidP="00C80D69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Пустобаева</w:t>
            </w:r>
            <w:proofErr w:type="spellEnd"/>
            <w:r>
              <w:rPr>
                <w:sz w:val="22"/>
                <w:szCs w:val="22"/>
              </w:rPr>
              <w:t xml:space="preserve"> С.А.</w:t>
            </w:r>
          </w:p>
        </w:tc>
      </w:tr>
      <w:tr w:rsidR="00873A3C" w:rsidRPr="00C80D69" w:rsidTr="00873A3C">
        <w:tc>
          <w:tcPr>
            <w:tcW w:w="828" w:type="dxa"/>
          </w:tcPr>
          <w:p w:rsidR="00873A3C" w:rsidRPr="00C80D69" w:rsidRDefault="00873A3C" w:rsidP="00C80D69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3215" w:type="dxa"/>
          </w:tcPr>
          <w:p w:rsidR="00873A3C" w:rsidRPr="007B0ACE" w:rsidRDefault="00873A3C" w:rsidP="00C80D69">
            <w:pPr>
              <w:spacing w:after="200" w:line="240" w:lineRule="auto"/>
              <w:contextualSpacing/>
              <w:jc w:val="left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Ю-129</w:t>
            </w:r>
          </w:p>
        </w:tc>
        <w:tc>
          <w:tcPr>
            <w:tcW w:w="2693" w:type="dxa"/>
          </w:tcPr>
          <w:p w:rsidR="00873A3C" w:rsidRPr="007B0ACE" w:rsidRDefault="00873A3C" w:rsidP="00C80D69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3</w:t>
            </w:r>
          </w:p>
        </w:tc>
        <w:tc>
          <w:tcPr>
            <w:tcW w:w="1487" w:type="dxa"/>
          </w:tcPr>
          <w:p w:rsidR="00873A3C" w:rsidRPr="007B0ACE" w:rsidRDefault="00873A3C" w:rsidP="00C80D69">
            <w:pPr>
              <w:spacing w:after="200" w:line="240" w:lineRule="auto"/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7B0ACE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409" w:type="dxa"/>
          </w:tcPr>
          <w:p w:rsidR="00873A3C" w:rsidRPr="007B0ACE" w:rsidRDefault="00873A3C" w:rsidP="00C80D69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Чекалина С.С.</w:t>
            </w:r>
          </w:p>
        </w:tc>
      </w:tr>
      <w:tr w:rsidR="00873A3C" w:rsidRPr="00C80D69" w:rsidTr="00873A3C">
        <w:tc>
          <w:tcPr>
            <w:tcW w:w="828" w:type="dxa"/>
            <w:hideMark/>
          </w:tcPr>
          <w:p w:rsidR="00873A3C" w:rsidRPr="00C80D69" w:rsidRDefault="00873A3C" w:rsidP="00C80D69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C80D69">
              <w:rPr>
                <w:sz w:val="22"/>
                <w:szCs w:val="22"/>
              </w:rPr>
              <w:t>.</w:t>
            </w:r>
          </w:p>
        </w:tc>
        <w:tc>
          <w:tcPr>
            <w:tcW w:w="3215" w:type="dxa"/>
            <w:hideMark/>
          </w:tcPr>
          <w:p w:rsidR="00873A3C" w:rsidRPr="007B0ACE" w:rsidRDefault="00873A3C" w:rsidP="00C80D69">
            <w:pPr>
              <w:spacing w:after="200" w:line="240" w:lineRule="auto"/>
              <w:contextualSpacing/>
              <w:jc w:val="left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Ю-139</w:t>
            </w:r>
          </w:p>
        </w:tc>
        <w:tc>
          <w:tcPr>
            <w:tcW w:w="2693" w:type="dxa"/>
          </w:tcPr>
          <w:p w:rsidR="00873A3C" w:rsidRPr="007B0ACE" w:rsidRDefault="00873A3C" w:rsidP="00C80D69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22</w:t>
            </w:r>
          </w:p>
        </w:tc>
        <w:tc>
          <w:tcPr>
            <w:tcW w:w="1487" w:type="dxa"/>
          </w:tcPr>
          <w:p w:rsidR="00873A3C" w:rsidRPr="007B0ACE" w:rsidRDefault="00873A3C" w:rsidP="00C80D69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1</w:t>
            </w:r>
          </w:p>
        </w:tc>
        <w:tc>
          <w:tcPr>
            <w:tcW w:w="2409" w:type="dxa"/>
          </w:tcPr>
          <w:p w:rsidR="00873A3C" w:rsidRPr="007B0ACE" w:rsidRDefault="00873A3C" w:rsidP="00C80D69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Володина В.В.</w:t>
            </w:r>
          </w:p>
        </w:tc>
      </w:tr>
      <w:tr w:rsidR="00873A3C" w:rsidRPr="00C80D69" w:rsidTr="00873A3C">
        <w:tc>
          <w:tcPr>
            <w:tcW w:w="828" w:type="dxa"/>
            <w:hideMark/>
          </w:tcPr>
          <w:p w:rsidR="00873A3C" w:rsidRPr="00C80D69" w:rsidRDefault="00873A3C" w:rsidP="00C80D69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C80D69">
              <w:rPr>
                <w:sz w:val="22"/>
                <w:szCs w:val="22"/>
              </w:rPr>
              <w:t>.</w:t>
            </w:r>
          </w:p>
        </w:tc>
        <w:tc>
          <w:tcPr>
            <w:tcW w:w="3215" w:type="dxa"/>
            <w:hideMark/>
          </w:tcPr>
          <w:p w:rsidR="00873A3C" w:rsidRPr="007B0ACE" w:rsidRDefault="00873A3C" w:rsidP="00C80D69">
            <w:pPr>
              <w:spacing w:after="200" w:line="240" w:lineRule="auto"/>
              <w:contextualSpacing/>
              <w:jc w:val="left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ПД-119</w:t>
            </w:r>
          </w:p>
        </w:tc>
        <w:tc>
          <w:tcPr>
            <w:tcW w:w="2693" w:type="dxa"/>
          </w:tcPr>
          <w:p w:rsidR="00873A3C" w:rsidRPr="007B0ACE" w:rsidRDefault="00873A3C" w:rsidP="00C80D69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487" w:type="dxa"/>
          </w:tcPr>
          <w:p w:rsidR="00873A3C" w:rsidRPr="007B0ACE" w:rsidRDefault="00873A3C" w:rsidP="00C80D69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1</w:t>
            </w:r>
          </w:p>
        </w:tc>
        <w:tc>
          <w:tcPr>
            <w:tcW w:w="2409" w:type="dxa"/>
          </w:tcPr>
          <w:p w:rsidR="00873A3C" w:rsidRPr="007B0ACE" w:rsidRDefault="00873A3C" w:rsidP="00C80D69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7B0ACE">
              <w:rPr>
                <w:sz w:val="22"/>
                <w:szCs w:val="22"/>
              </w:rPr>
              <w:t>Блюменштейн</w:t>
            </w:r>
            <w:proofErr w:type="spellEnd"/>
            <w:r w:rsidRPr="007B0ACE">
              <w:rPr>
                <w:sz w:val="22"/>
                <w:szCs w:val="22"/>
              </w:rPr>
              <w:t xml:space="preserve"> Е.Г.</w:t>
            </w:r>
          </w:p>
        </w:tc>
      </w:tr>
      <w:tr w:rsidR="00873A3C" w:rsidRPr="00C80D69" w:rsidTr="00873A3C">
        <w:tc>
          <w:tcPr>
            <w:tcW w:w="828" w:type="dxa"/>
            <w:hideMark/>
          </w:tcPr>
          <w:p w:rsidR="00873A3C" w:rsidRPr="00C80D69" w:rsidRDefault="00873A3C" w:rsidP="00C80D69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C80D69">
              <w:rPr>
                <w:sz w:val="22"/>
                <w:szCs w:val="22"/>
              </w:rPr>
              <w:t>.</w:t>
            </w:r>
          </w:p>
        </w:tc>
        <w:tc>
          <w:tcPr>
            <w:tcW w:w="3215" w:type="dxa"/>
            <w:hideMark/>
          </w:tcPr>
          <w:p w:rsidR="00873A3C" w:rsidRPr="007B0ACE" w:rsidRDefault="00873A3C" w:rsidP="00C80D69">
            <w:pPr>
              <w:spacing w:after="200" w:line="240" w:lineRule="auto"/>
              <w:contextualSpacing/>
              <w:jc w:val="left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ПД-129</w:t>
            </w:r>
          </w:p>
        </w:tc>
        <w:tc>
          <w:tcPr>
            <w:tcW w:w="2693" w:type="dxa"/>
          </w:tcPr>
          <w:p w:rsidR="00873A3C" w:rsidRPr="007B0ACE" w:rsidRDefault="00873A3C" w:rsidP="00C80D69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487" w:type="dxa"/>
          </w:tcPr>
          <w:p w:rsidR="00873A3C" w:rsidRPr="007B0ACE" w:rsidRDefault="00873A3C" w:rsidP="00C80D69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1</w:t>
            </w:r>
          </w:p>
        </w:tc>
        <w:tc>
          <w:tcPr>
            <w:tcW w:w="2409" w:type="dxa"/>
          </w:tcPr>
          <w:p w:rsidR="00873A3C" w:rsidRPr="007B0ACE" w:rsidRDefault="00873A3C" w:rsidP="00C80D69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Арискина Е.А.</w:t>
            </w:r>
          </w:p>
        </w:tc>
      </w:tr>
      <w:tr w:rsidR="00873A3C" w:rsidRPr="00C80D69" w:rsidTr="00873A3C">
        <w:tc>
          <w:tcPr>
            <w:tcW w:w="828" w:type="dxa"/>
          </w:tcPr>
          <w:p w:rsidR="00873A3C" w:rsidRPr="00C80D69" w:rsidRDefault="00873A3C" w:rsidP="004E3B18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C80D69">
              <w:rPr>
                <w:sz w:val="22"/>
                <w:szCs w:val="22"/>
              </w:rPr>
              <w:t>.</w:t>
            </w:r>
          </w:p>
        </w:tc>
        <w:tc>
          <w:tcPr>
            <w:tcW w:w="3215" w:type="dxa"/>
          </w:tcPr>
          <w:p w:rsidR="00873A3C" w:rsidRPr="007B0ACE" w:rsidRDefault="00873A3C" w:rsidP="004E3B18">
            <w:pPr>
              <w:spacing w:after="200" w:line="240" w:lineRule="auto"/>
              <w:contextualSpacing/>
              <w:jc w:val="left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ПД-139</w:t>
            </w:r>
          </w:p>
        </w:tc>
        <w:tc>
          <w:tcPr>
            <w:tcW w:w="2693" w:type="dxa"/>
          </w:tcPr>
          <w:p w:rsidR="00873A3C" w:rsidRPr="007B0ACE" w:rsidRDefault="00873A3C" w:rsidP="004E3B18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487" w:type="dxa"/>
          </w:tcPr>
          <w:p w:rsidR="00873A3C" w:rsidRPr="007B0ACE" w:rsidRDefault="00873A3C" w:rsidP="004E3B18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1</w:t>
            </w:r>
          </w:p>
        </w:tc>
        <w:tc>
          <w:tcPr>
            <w:tcW w:w="2409" w:type="dxa"/>
          </w:tcPr>
          <w:p w:rsidR="00873A3C" w:rsidRPr="007B0ACE" w:rsidRDefault="00873A3C" w:rsidP="004E3B18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Липкин Я.В.</w:t>
            </w:r>
          </w:p>
        </w:tc>
      </w:tr>
      <w:tr w:rsidR="00873A3C" w:rsidRPr="00C80D69" w:rsidTr="00873A3C">
        <w:tc>
          <w:tcPr>
            <w:tcW w:w="828" w:type="dxa"/>
          </w:tcPr>
          <w:p w:rsidR="00873A3C" w:rsidRPr="00C80D69" w:rsidRDefault="00873A3C" w:rsidP="004E3B18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C80D69">
              <w:rPr>
                <w:sz w:val="22"/>
                <w:szCs w:val="22"/>
              </w:rPr>
              <w:t>.</w:t>
            </w:r>
          </w:p>
        </w:tc>
        <w:tc>
          <w:tcPr>
            <w:tcW w:w="3215" w:type="dxa"/>
            <w:hideMark/>
          </w:tcPr>
          <w:p w:rsidR="00873A3C" w:rsidRPr="007B0ACE" w:rsidRDefault="00873A3C" w:rsidP="004E3B18">
            <w:pPr>
              <w:spacing w:after="200" w:line="240" w:lineRule="auto"/>
              <w:contextualSpacing/>
              <w:jc w:val="left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Б-119</w:t>
            </w:r>
          </w:p>
        </w:tc>
        <w:tc>
          <w:tcPr>
            <w:tcW w:w="2693" w:type="dxa"/>
          </w:tcPr>
          <w:p w:rsidR="00873A3C" w:rsidRPr="007B0ACE" w:rsidRDefault="00873A3C" w:rsidP="004E3B18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11</w:t>
            </w:r>
          </w:p>
        </w:tc>
        <w:tc>
          <w:tcPr>
            <w:tcW w:w="1487" w:type="dxa"/>
          </w:tcPr>
          <w:p w:rsidR="00873A3C" w:rsidRPr="007B0ACE" w:rsidRDefault="00873A3C" w:rsidP="004E3B18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1</w:t>
            </w:r>
          </w:p>
        </w:tc>
        <w:tc>
          <w:tcPr>
            <w:tcW w:w="2409" w:type="dxa"/>
          </w:tcPr>
          <w:p w:rsidR="00873A3C" w:rsidRPr="007B0ACE" w:rsidRDefault="00873A3C" w:rsidP="004E3B18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Садыкова Л.Т.</w:t>
            </w:r>
          </w:p>
        </w:tc>
      </w:tr>
      <w:tr w:rsidR="00873A3C" w:rsidRPr="00C80D69" w:rsidTr="00873A3C">
        <w:tc>
          <w:tcPr>
            <w:tcW w:w="828" w:type="dxa"/>
          </w:tcPr>
          <w:p w:rsidR="00873A3C" w:rsidRPr="00C80D69" w:rsidRDefault="00873A3C" w:rsidP="00DE69FF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C80D69">
              <w:rPr>
                <w:sz w:val="22"/>
                <w:szCs w:val="22"/>
              </w:rPr>
              <w:t>.</w:t>
            </w:r>
          </w:p>
        </w:tc>
        <w:tc>
          <w:tcPr>
            <w:tcW w:w="3215" w:type="dxa"/>
          </w:tcPr>
          <w:p w:rsidR="00873A3C" w:rsidRPr="007B0ACE" w:rsidRDefault="00873A3C" w:rsidP="00DE69FF">
            <w:pPr>
              <w:spacing w:after="200" w:line="240" w:lineRule="auto"/>
              <w:contextualSpacing/>
              <w:jc w:val="left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ТГ-119</w:t>
            </w:r>
          </w:p>
        </w:tc>
        <w:tc>
          <w:tcPr>
            <w:tcW w:w="2693" w:type="dxa"/>
          </w:tcPr>
          <w:p w:rsidR="00873A3C" w:rsidRPr="007B0ACE" w:rsidRDefault="00873A3C" w:rsidP="00DE69FF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11</w:t>
            </w:r>
          </w:p>
        </w:tc>
        <w:tc>
          <w:tcPr>
            <w:tcW w:w="1487" w:type="dxa"/>
          </w:tcPr>
          <w:p w:rsidR="00873A3C" w:rsidRPr="007B0ACE" w:rsidRDefault="00873A3C" w:rsidP="00DE69FF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1</w:t>
            </w:r>
          </w:p>
        </w:tc>
        <w:tc>
          <w:tcPr>
            <w:tcW w:w="2409" w:type="dxa"/>
          </w:tcPr>
          <w:p w:rsidR="00873A3C" w:rsidRPr="007B0ACE" w:rsidRDefault="00873A3C" w:rsidP="00DE69FF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Садыкова Л.Т</w:t>
            </w:r>
          </w:p>
        </w:tc>
      </w:tr>
      <w:tr w:rsidR="00873A3C" w:rsidRPr="00C80D69" w:rsidTr="00873A3C">
        <w:tc>
          <w:tcPr>
            <w:tcW w:w="828" w:type="dxa"/>
          </w:tcPr>
          <w:p w:rsidR="00873A3C" w:rsidRPr="00C80D69" w:rsidRDefault="00873A3C" w:rsidP="00DE69FF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C80D69">
              <w:rPr>
                <w:sz w:val="22"/>
                <w:szCs w:val="22"/>
              </w:rPr>
              <w:t>.</w:t>
            </w:r>
          </w:p>
        </w:tc>
        <w:tc>
          <w:tcPr>
            <w:tcW w:w="3215" w:type="dxa"/>
            <w:hideMark/>
          </w:tcPr>
          <w:p w:rsidR="00873A3C" w:rsidRPr="007B0ACE" w:rsidRDefault="00873A3C" w:rsidP="00DE69FF">
            <w:pPr>
              <w:spacing w:after="200" w:line="240" w:lineRule="auto"/>
              <w:contextualSpacing/>
              <w:jc w:val="left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БУХ-119</w:t>
            </w:r>
          </w:p>
        </w:tc>
        <w:tc>
          <w:tcPr>
            <w:tcW w:w="2693" w:type="dxa"/>
          </w:tcPr>
          <w:p w:rsidR="00873A3C" w:rsidRPr="007B0ACE" w:rsidRDefault="00873A3C" w:rsidP="00DE69FF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41</w:t>
            </w:r>
          </w:p>
        </w:tc>
        <w:tc>
          <w:tcPr>
            <w:tcW w:w="1487" w:type="dxa"/>
          </w:tcPr>
          <w:p w:rsidR="00873A3C" w:rsidRPr="007B0ACE" w:rsidRDefault="00873A3C" w:rsidP="00DE69FF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1</w:t>
            </w:r>
          </w:p>
        </w:tc>
        <w:tc>
          <w:tcPr>
            <w:tcW w:w="2409" w:type="dxa"/>
          </w:tcPr>
          <w:p w:rsidR="00873A3C" w:rsidRPr="007B0ACE" w:rsidRDefault="00873A3C" w:rsidP="00DE69FF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Садыкова Л.Т</w:t>
            </w:r>
          </w:p>
        </w:tc>
      </w:tr>
      <w:tr w:rsidR="00873A3C" w:rsidRPr="00C80D69" w:rsidTr="00873A3C">
        <w:tc>
          <w:tcPr>
            <w:tcW w:w="828" w:type="dxa"/>
          </w:tcPr>
          <w:p w:rsidR="00873A3C" w:rsidRPr="00C80D69" w:rsidRDefault="00873A3C" w:rsidP="00DE69FF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C80D69">
              <w:rPr>
                <w:sz w:val="22"/>
                <w:szCs w:val="22"/>
              </w:rPr>
              <w:t>10.</w:t>
            </w:r>
          </w:p>
        </w:tc>
        <w:tc>
          <w:tcPr>
            <w:tcW w:w="3215" w:type="dxa"/>
            <w:hideMark/>
          </w:tcPr>
          <w:p w:rsidR="00873A3C" w:rsidRPr="007B0ACE" w:rsidRDefault="00873A3C" w:rsidP="00DE69FF">
            <w:pPr>
              <w:spacing w:after="200" w:line="240" w:lineRule="auto"/>
              <w:contextualSpacing/>
              <w:jc w:val="left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ПКД-119</w:t>
            </w:r>
            <w:r>
              <w:rPr>
                <w:sz w:val="22"/>
                <w:szCs w:val="22"/>
              </w:rPr>
              <w:t>,129</w:t>
            </w:r>
          </w:p>
        </w:tc>
        <w:tc>
          <w:tcPr>
            <w:tcW w:w="2693" w:type="dxa"/>
          </w:tcPr>
          <w:p w:rsidR="00873A3C" w:rsidRPr="007B0ACE" w:rsidRDefault="00873A3C" w:rsidP="00DE69FF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26</w:t>
            </w:r>
          </w:p>
        </w:tc>
        <w:tc>
          <w:tcPr>
            <w:tcW w:w="1487" w:type="dxa"/>
          </w:tcPr>
          <w:p w:rsidR="00873A3C" w:rsidRPr="007B0ACE" w:rsidRDefault="00873A3C" w:rsidP="00DE69FF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1</w:t>
            </w:r>
          </w:p>
        </w:tc>
        <w:tc>
          <w:tcPr>
            <w:tcW w:w="2409" w:type="dxa"/>
          </w:tcPr>
          <w:p w:rsidR="00873A3C" w:rsidRPr="007B0ACE" w:rsidRDefault="00873A3C" w:rsidP="00DE69FF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Щасный С.В.</w:t>
            </w:r>
          </w:p>
        </w:tc>
      </w:tr>
      <w:tr w:rsidR="00873A3C" w:rsidRPr="00C80D69" w:rsidTr="00873A3C">
        <w:tc>
          <w:tcPr>
            <w:tcW w:w="828" w:type="dxa"/>
          </w:tcPr>
          <w:p w:rsidR="00873A3C" w:rsidRPr="00C80D69" w:rsidRDefault="00873A3C" w:rsidP="00DE69FF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</w:p>
        </w:tc>
        <w:tc>
          <w:tcPr>
            <w:tcW w:w="3215" w:type="dxa"/>
          </w:tcPr>
          <w:p w:rsidR="00873A3C" w:rsidRPr="007B0ACE" w:rsidRDefault="00873A3C" w:rsidP="00DE69FF">
            <w:pPr>
              <w:spacing w:after="200" w:line="240" w:lineRule="auto"/>
              <w:contextualSpacing/>
              <w:jc w:val="left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РУП-119</w:t>
            </w:r>
          </w:p>
        </w:tc>
        <w:tc>
          <w:tcPr>
            <w:tcW w:w="2693" w:type="dxa"/>
          </w:tcPr>
          <w:p w:rsidR="00873A3C" w:rsidRPr="007B0ACE" w:rsidRDefault="00873A3C" w:rsidP="00DE69FF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19</w:t>
            </w:r>
          </w:p>
        </w:tc>
        <w:tc>
          <w:tcPr>
            <w:tcW w:w="1487" w:type="dxa"/>
          </w:tcPr>
          <w:p w:rsidR="00873A3C" w:rsidRPr="007B0ACE" w:rsidRDefault="00873A3C" w:rsidP="00DE69FF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1</w:t>
            </w:r>
          </w:p>
        </w:tc>
        <w:tc>
          <w:tcPr>
            <w:tcW w:w="2409" w:type="dxa"/>
          </w:tcPr>
          <w:p w:rsidR="00873A3C" w:rsidRPr="007B0ACE" w:rsidRDefault="00873A3C" w:rsidP="00DE69FF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о</w:t>
            </w:r>
            <w:r w:rsidRPr="007B0ACE">
              <w:rPr>
                <w:sz w:val="22"/>
                <w:szCs w:val="22"/>
              </w:rPr>
              <w:t>ф</w:t>
            </w:r>
            <w:r>
              <w:rPr>
                <w:sz w:val="22"/>
                <w:szCs w:val="22"/>
              </w:rPr>
              <w:t>р</w:t>
            </w:r>
            <w:r w:rsidRPr="007B0ACE">
              <w:rPr>
                <w:sz w:val="22"/>
                <w:szCs w:val="22"/>
              </w:rPr>
              <w:t>онов С.И.</w:t>
            </w:r>
          </w:p>
        </w:tc>
      </w:tr>
      <w:tr w:rsidR="00873A3C" w:rsidRPr="00C80D69" w:rsidTr="00873A3C">
        <w:tc>
          <w:tcPr>
            <w:tcW w:w="10632" w:type="dxa"/>
            <w:gridSpan w:val="5"/>
          </w:tcPr>
          <w:p w:rsidR="00873A3C" w:rsidRPr="00873A3C" w:rsidRDefault="00873A3C" w:rsidP="00DE69FF">
            <w:pPr>
              <w:spacing w:after="20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873A3C">
              <w:rPr>
                <w:b/>
                <w:sz w:val="22"/>
                <w:szCs w:val="22"/>
              </w:rPr>
              <w:t>2 курс</w:t>
            </w:r>
          </w:p>
        </w:tc>
      </w:tr>
      <w:tr w:rsidR="00873A3C" w:rsidRPr="00C80D69" w:rsidTr="00873A3C">
        <w:tc>
          <w:tcPr>
            <w:tcW w:w="828" w:type="dxa"/>
          </w:tcPr>
          <w:p w:rsidR="00873A3C" w:rsidRPr="00C80D69" w:rsidRDefault="00873A3C" w:rsidP="00DB5E48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</w:p>
        </w:tc>
        <w:tc>
          <w:tcPr>
            <w:tcW w:w="3215" w:type="dxa"/>
            <w:hideMark/>
          </w:tcPr>
          <w:p w:rsidR="00873A3C" w:rsidRPr="007B0ACE" w:rsidRDefault="00873A3C" w:rsidP="00DB5E48">
            <w:pPr>
              <w:spacing w:after="200" w:line="240" w:lineRule="auto"/>
              <w:contextualSpacing/>
              <w:jc w:val="left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Ю-219, Ю-111</w:t>
            </w:r>
          </w:p>
        </w:tc>
        <w:tc>
          <w:tcPr>
            <w:tcW w:w="2693" w:type="dxa"/>
          </w:tcPr>
          <w:p w:rsidR="00873A3C" w:rsidRPr="007B0ACE" w:rsidRDefault="00873A3C" w:rsidP="00DB5E48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39</w:t>
            </w:r>
          </w:p>
        </w:tc>
        <w:tc>
          <w:tcPr>
            <w:tcW w:w="1487" w:type="dxa"/>
          </w:tcPr>
          <w:p w:rsidR="00873A3C" w:rsidRPr="007B0ACE" w:rsidRDefault="00873A3C" w:rsidP="00DB5E48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1</w:t>
            </w:r>
          </w:p>
        </w:tc>
        <w:tc>
          <w:tcPr>
            <w:tcW w:w="2409" w:type="dxa"/>
          </w:tcPr>
          <w:p w:rsidR="00873A3C" w:rsidRPr="007B0ACE" w:rsidRDefault="00873A3C" w:rsidP="00DB5E48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Володина В.В.</w:t>
            </w:r>
          </w:p>
        </w:tc>
      </w:tr>
      <w:tr w:rsidR="00873A3C" w:rsidRPr="00C80D69" w:rsidTr="00873A3C">
        <w:tc>
          <w:tcPr>
            <w:tcW w:w="828" w:type="dxa"/>
          </w:tcPr>
          <w:p w:rsidR="00873A3C" w:rsidRPr="00C80D69" w:rsidRDefault="00873A3C" w:rsidP="00DB5E48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</w:t>
            </w:r>
          </w:p>
        </w:tc>
        <w:tc>
          <w:tcPr>
            <w:tcW w:w="3215" w:type="dxa"/>
            <w:hideMark/>
          </w:tcPr>
          <w:p w:rsidR="00873A3C" w:rsidRPr="007B0ACE" w:rsidRDefault="00873A3C" w:rsidP="00DB5E48">
            <w:pPr>
              <w:spacing w:after="200" w:line="240" w:lineRule="auto"/>
              <w:contextualSpacing/>
              <w:jc w:val="left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Ю-229, Ю-121</w:t>
            </w:r>
          </w:p>
        </w:tc>
        <w:tc>
          <w:tcPr>
            <w:tcW w:w="2693" w:type="dxa"/>
          </w:tcPr>
          <w:p w:rsidR="00873A3C" w:rsidRPr="007B0ACE" w:rsidRDefault="00873A3C" w:rsidP="00DB5E48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1487" w:type="dxa"/>
          </w:tcPr>
          <w:p w:rsidR="00873A3C" w:rsidRPr="007B0ACE" w:rsidRDefault="00873A3C" w:rsidP="00DB5E48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1</w:t>
            </w:r>
          </w:p>
        </w:tc>
        <w:tc>
          <w:tcPr>
            <w:tcW w:w="2409" w:type="dxa"/>
          </w:tcPr>
          <w:p w:rsidR="00873A3C" w:rsidRPr="007B0ACE" w:rsidRDefault="00873A3C" w:rsidP="00DB5E48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 xml:space="preserve">Теплова А.С. </w:t>
            </w:r>
          </w:p>
        </w:tc>
      </w:tr>
      <w:tr w:rsidR="00873A3C" w:rsidRPr="00C80D69" w:rsidTr="00873A3C">
        <w:tc>
          <w:tcPr>
            <w:tcW w:w="828" w:type="dxa"/>
          </w:tcPr>
          <w:p w:rsidR="00873A3C" w:rsidRPr="00C80D69" w:rsidRDefault="00873A3C" w:rsidP="00DB5E48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</w:t>
            </w:r>
          </w:p>
        </w:tc>
        <w:tc>
          <w:tcPr>
            <w:tcW w:w="3215" w:type="dxa"/>
            <w:hideMark/>
          </w:tcPr>
          <w:p w:rsidR="00873A3C" w:rsidRPr="007B0ACE" w:rsidRDefault="00873A3C" w:rsidP="00DB5E48">
            <w:pPr>
              <w:spacing w:after="200" w:line="240" w:lineRule="auto"/>
              <w:contextualSpacing/>
              <w:jc w:val="left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ПД-219, ПД-111</w:t>
            </w:r>
          </w:p>
        </w:tc>
        <w:tc>
          <w:tcPr>
            <w:tcW w:w="2693" w:type="dxa"/>
          </w:tcPr>
          <w:p w:rsidR="00873A3C" w:rsidRPr="007B0ACE" w:rsidRDefault="00873A3C" w:rsidP="00DB5E48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22</w:t>
            </w:r>
          </w:p>
        </w:tc>
        <w:tc>
          <w:tcPr>
            <w:tcW w:w="1487" w:type="dxa"/>
          </w:tcPr>
          <w:p w:rsidR="00873A3C" w:rsidRPr="007B0ACE" w:rsidRDefault="00873A3C" w:rsidP="00DB5E48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2</w:t>
            </w:r>
          </w:p>
        </w:tc>
        <w:tc>
          <w:tcPr>
            <w:tcW w:w="2409" w:type="dxa"/>
          </w:tcPr>
          <w:p w:rsidR="00873A3C" w:rsidRPr="007B0ACE" w:rsidRDefault="00873A3C" w:rsidP="00DB5E48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 xml:space="preserve">Федотова Ю. С. </w:t>
            </w:r>
          </w:p>
        </w:tc>
      </w:tr>
      <w:tr w:rsidR="00873A3C" w:rsidRPr="00C80D69" w:rsidTr="00873A3C">
        <w:tc>
          <w:tcPr>
            <w:tcW w:w="828" w:type="dxa"/>
          </w:tcPr>
          <w:p w:rsidR="00873A3C" w:rsidRPr="00C80D69" w:rsidRDefault="00873A3C" w:rsidP="007E6EFF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</w:t>
            </w:r>
          </w:p>
        </w:tc>
        <w:tc>
          <w:tcPr>
            <w:tcW w:w="3215" w:type="dxa"/>
            <w:hideMark/>
          </w:tcPr>
          <w:p w:rsidR="00873A3C" w:rsidRPr="007B0ACE" w:rsidRDefault="00873A3C" w:rsidP="007E6EFF">
            <w:pPr>
              <w:spacing w:after="200" w:line="240" w:lineRule="auto"/>
              <w:contextualSpacing/>
              <w:jc w:val="left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ПД-229, ПД-121</w:t>
            </w:r>
          </w:p>
        </w:tc>
        <w:tc>
          <w:tcPr>
            <w:tcW w:w="2693" w:type="dxa"/>
          </w:tcPr>
          <w:p w:rsidR="00873A3C" w:rsidRPr="007B0ACE" w:rsidRDefault="00873A3C" w:rsidP="007E6EFF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23</w:t>
            </w:r>
          </w:p>
        </w:tc>
        <w:tc>
          <w:tcPr>
            <w:tcW w:w="1487" w:type="dxa"/>
          </w:tcPr>
          <w:p w:rsidR="00873A3C" w:rsidRPr="007B0ACE" w:rsidRDefault="00873A3C" w:rsidP="007E6EFF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1</w:t>
            </w:r>
          </w:p>
        </w:tc>
        <w:tc>
          <w:tcPr>
            <w:tcW w:w="2409" w:type="dxa"/>
          </w:tcPr>
          <w:p w:rsidR="00873A3C" w:rsidRPr="007B0ACE" w:rsidRDefault="00873A3C" w:rsidP="007E6EFF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 xml:space="preserve">Куприянов С.Н. </w:t>
            </w:r>
          </w:p>
        </w:tc>
      </w:tr>
      <w:tr w:rsidR="00873A3C" w:rsidRPr="00C80D69" w:rsidTr="00873A3C">
        <w:trPr>
          <w:trHeight w:val="205"/>
        </w:trPr>
        <w:tc>
          <w:tcPr>
            <w:tcW w:w="828" w:type="dxa"/>
          </w:tcPr>
          <w:p w:rsidR="00873A3C" w:rsidRPr="00C80D69" w:rsidRDefault="00873A3C" w:rsidP="007E6EFF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</w:t>
            </w:r>
          </w:p>
        </w:tc>
        <w:tc>
          <w:tcPr>
            <w:tcW w:w="3215" w:type="dxa"/>
            <w:hideMark/>
          </w:tcPr>
          <w:p w:rsidR="00873A3C" w:rsidRPr="007B0ACE" w:rsidRDefault="00873A3C" w:rsidP="007E6EFF">
            <w:pPr>
              <w:spacing w:after="200" w:line="240" w:lineRule="auto"/>
              <w:contextualSpacing/>
              <w:jc w:val="left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ПД-239</w:t>
            </w:r>
            <w:r>
              <w:rPr>
                <w:sz w:val="22"/>
                <w:szCs w:val="22"/>
              </w:rPr>
              <w:t>, ПД-131</w:t>
            </w:r>
          </w:p>
        </w:tc>
        <w:tc>
          <w:tcPr>
            <w:tcW w:w="2693" w:type="dxa"/>
          </w:tcPr>
          <w:p w:rsidR="00873A3C" w:rsidRPr="007B0ACE" w:rsidRDefault="00873A3C" w:rsidP="007E6EFF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19</w:t>
            </w:r>
          </w:p>
        </w:tc>
        <w:tc>
          <w:tcPr>
            <w:tcW w:w="1487" w:type="dxa"/>
          </w:tcPr>
          <w:p w:rsidR="00873A3C" w:rsidRPr="007B0ACE" w:rsidRDefault="00873A3C" w:rsidP="007E6EFF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2</w:t>
            </w:r>
          </w:p>
        </w:tc>
        <w:tc>
          <w:tcPr>
            <w:tcW w:w="2409" w:type="dxa"/>
          </w:tcPr>
          <w:p w:rsidR="00873A3C" w:rsidRPr="007B0ACE" w:rsidRDefault="00873A3C" w:rsidP="007E6EFF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7B0ACE">
              <w:rPr>
                <w:sz w:val="22"/>
                <w:szCs w:val="22"/>
              </w:rPr>
              <w:t>Андриясов</w:t>
            </w:r>
            <w:proofErr w:type="spellEnd"/>
            <w:r w:rsidRPr="007B0ACE">
              <w:rPr>
                <w:sz w:val="22"/>
                <w:szCs w:val="22"/>
              </w:rPr>
              <w:t xml:space="preserve"> С.В. </w:t>
            </w:r>
          </w:p>
        </w:tc>
      </w:tr>
      <w:tr w:rsidR="00873A3C" w:rsidRPr="00C80D69" w:rsidTr="00873A3C">
        <w:tc>
          <w:tcPr>
            <w:tcW w:w="828" w:type="dxa"/>
          </w:tcPr>
          <w:p w:rsidR="00873A3C" w:rsidRPr="00C80D69" w:rsidRDefault="00873A3C" w:rsidP="00DB5E48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</w:t>
            </w:r>
          </w:p>
        </w:tc>
        <w:tc>
          <w:tcPr>
            <w:tcW w:w="3215" w:type="dxa"/>
            <w:hideMark/>
          </w:tcPr>
          <w:p w:rsidR="00873A3C" w:rsidRPr="007B0ACE" w:rsidRDefault="00873A3C" w:rsidP="00DB5E48">
            <w:pPr>
              <w:spacing w:after="200" w:line="240" w:lineRule="auto"/>
              <w:contextualSpacing/>
              <w:jc w:val="left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Б-219, Б-111</w:t>
            </w:r>
          </w:p>
        </w:tc>
        <w:tc>
          <w:tcPr>
            <w:tcW w:w="2693" w:type="dxa"/>
          </w:tcPr>
          <w:p w:rsidR="00873A3C" w:rsidRPr="007B0ACE" w:rsidRDefault="00873A3C" w:rsidP="00DB5E48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9</w:t>
            </w:r>
          </w:p>
        </w:tc>
        <w:tc>
          <w:tcPr>
            <w:tcW w:w="1487" w:type="dxa"/>
          </w:tcPr>
          <w:p w:rsidR="00873A3C" w:rsidRPr="007B0ACE" w:rsidRDefault="00873A3C" w:rsidP="00DB5E48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2</w:t>
            </w:r>
          </w:p>
        </w:tc>
        <w:tc>
          <w:tcPr>
            <w:tcW w:w="2409" w:type="dxa"/>
            <w:hideMark/>
          </w:tcPr>
          <w:p w:rsidR="00873A3C" w:rsidRPr="007B0ACE" w:rsidRDefault="00873A3C" w:rsidP="00DB5E48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7B0ACE">
              <w:rPr>
                <w:sz w:val="22"/>
                <w:szCs w:val="22"/>
              </w:rPr>
              <w:t>Пустобаева</w:t>
            </w:r>
            <w:proofErr w:type="spellEnd"/>
            <w:r w:rsidRPr="007B0ACE">
              <w:rPr>
                <w:sz w:val="22"/>
                <w:szCs w:val="22"/>
              </w:rPr>
              <w:t xml:space="preserve"> С. А.  </w:t>
            </w:r>
          </w:p>
        </w:tc>
      </w:tr>
      <w:tr w:rsidR="00873A3C" w:rsidRPr="00C80D69" w:rsidTr="00873A3C">
        <w:tc>
          <w:tcPr>
            <w:tcW w:w="828" w:type="dxa"/>
          </w:tcPr>
          <w:p w:rsidR="00873A3C" w:rsidRPr="00C80D69" w:rsidRDefault="00873A3C" w:rsidP="00DB5E48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</w:t>
            </w:r>
          </w:p>
        </w:tc>
        <w:tc>
          <w:tcPr>
            <w:tcW w:w="3215" w:type="dxa"/>
            <w:hideMark/>
          </w:tcPr>
          <w:p w:rsidR="00873A3C" w:rsidRPr="007B0ACE" w:rsidRDefault="00873A3C" w:rsidP="00DB5E48">
            <w:pPr>
              <w:spacing w:after="200" w:line="240" w:lineRule="auto"/>
              <w:contextualSpacing/>
              <w:jc w:val="left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ТГ-219, Т</w:t>
            </w:r>
            <w:r>
              <w:rPr>
                <w:sz w:val="22"/>
                <w:szCs w:val="22"/>
              </w:rPr>
              <w:t>Г-229, ТГ-111</w:t>
            </w:r>
          </w:p>
        </w:tc>
        <w:tc>
          <w:tcPr>
            <w:tcW w:w="2693" w:type="dxa"/>
          </w:tcPr>
          <w:p w:rsidR="00873A3C" w:rsidRPr="007B0ACE" w:rsidRDefault="00873A3C" w:rsidP="00DB5E48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18</w:t>
            </w:r>
          </w:p>
        </w:tc>
        <w:tc>
          <w:tcPr>
            <w:tcW w:w="1487" w:type="dxa"/>
          </w:tcPr>
          <w:p w:rsidR="00873A3C" w:rsidRPr="007B0ACE" w:rsidRDefault="00873A3C" w:rsidP="00DB5E48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1</w:t>
            </w:r>
          </w:p>
        </w:tc>
        <w:tc>
          <w:tcPr>
            <w:tcW w:w="2409" w:type="dxa"/>
          </w:tcPr>
          <w:p w:rsidR="00873A3C" w:rsidRPr="007B0ACE" w:rsidRDefault="00873A3C" w:rsidP="00DB5E48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Макарова Л.Л.</w:t>
            </w:r>
          </w:p>
        </w:tc>
      </w:tr>
      <w:tr w:rsidR="00873A3C" w:rsidRPr="00C80D69" w:rsidTr="00873A3C">
        <w:trPr>
          <w:trHeight w:val="272"/>
        </w:trPr>
        <w:tc>
          <w:tcPr>
            <w:tcW w:w="828" w:type="dxa"/>
          </w:tcPr>
          <w:p w:rsidR="00873A3C" w:rsidRPr="00C80D69" w:rsidRDefault="00873A3C" w:rsidP="00DB5E48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</w:t>
            </w:r>
          </w:p>
        </w:tc>
        <w:tc>
          <w:tcPr>
            <w:tcW w:w="3215" w:type="dxa"/>
            <w:hideMark/>
          </w:tcPr>
          <w:p w:rsidR="00873A3C" w:rsidRPr="007B0ACE" w:rsidRDefault="00873A3C" w:rsidP="00DB5E48">
            <w:pPr>
              <w:spacing w:after="200" w:line="240" w:lineRule="auto"/>
              <w:contextualSpacing/>
              <w:jc w:val="left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БУХ-219, БУХ-111</w:t>
            </w:r>
          </w:p>
        </w:tc>
        <w:tc>
          <w:tcPr>
            <w:tcW w:w="2693" w:type="dxa"/>
          </w:tcPr>
          <w:p w:rsidR="00873A3C" w:rsidRPr="007B0ACE" w:rsidRDefault="00873A3C" w:rsidP="00DB5E48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26</w:t>
            </w:r>
          </w:p>
        </w:tc>
        <w:tc>
          <w:tcPr>
            <w:tcW w:w="1487" w:type="dxa"/>
          </w:tcPr>
          <w:p w:rsidR="00873A3C" w:rsidRPr="007B0ACE" w:rsidRDefault="00873A3C" w:rsidP="00DB5E48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2</w:t>
            </w:r>
          </w:p>
        </w:tc>
        <w:tc>
          <w:tcPr>
            <w:tcW w:w="2409" w:type="dxa"/>
          </w:tcPr>
          <w:p w:rsidR="00873A3C" w:rsidRPr="007B0ACE" w:rsidRDefault="00873A3C" w:rsidP="00DB5E48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Бубнова М.А.</w:t>
            </w:r>
          </w:p>
        </w:tc>
      </w:tr>
      <w:tr w:rsidR="00873A3C" w:rsidRPr="00C80D69" w:rsidTr="00873A3C">
        <w:trPr>
          <w:trHeight w:val="218"/>
        </w:trPr>
        <w:tc>
          <w:tcPr>
            <w:tcW w:w="828" w:type="dxa"/>
          </w:tcPr>
          <w:p w:rsidR="00873A3C" w:rsidRPr="00C80D69" w:rsidRDefault="00873A3C" w:rsidP="00DB5E48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</w:t>
            </w:r>
          </w:p>
        </w:tc>
        <w:tc>
          <w:tcPr>
            <w:tcW w:w="3215" w:type="dxa"/>
          </w:tcPr>
          <w:p w:rsidR="00873A3C" w:rsidRPr="007B0ACE" w:rsidRDefault="00873A3C" w:rsidP="00DB5E48">
            <w:pPr>
              <w:spacing w:after="200" w:line="240" w:lineRule="auto"/>
              <w:contextualSpacing/>
              <w:jc w:val="left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ПКД-219, ПКД-229, ПКД-111</w:t>
            </w:r>
          </w:p>
        </w:tc>
        <w:tc>
          <w:tcPr>
            <w:tcW w:w="2693" w:type="dxa"/>
          </w:tcPr>
          <w:p w:rsidR="00873A3C" w:rsidRPr="007B0ACE" w:rsidRDefault="00873A3C" w:rsidP="00DB5E48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87" w:type="dxa"/>
          </w:tcPr>
          <w:p w:rsidR="00873A3C" w:rsidRPr="007B0ACE" w:rsidRDefault="00873A3C" w:rsidP="00DB5E48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1</w:t>
            </w:r>
          </w:p>
        </w:tc>
        <w:tc>
          <w:tcPr>
            <w:tcW w:w="2409" w:type="dxa"/>
            <w:hideMark/>
          </w:tcPr>
          <w:p w:rsidR="00873A3C" w:rsidRPr="007B0ACE" w:rsidRDefault="00873A3C" w:rsidP="00DB5E48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7B0ACE">
              <w:rPr>
                <w:sz w:val="22"/>
                <w:szCs w:val="22"/>
              </w:rPr>
              <w:t>Эфендиева</w:t>
            </w:r>
            <w:proofErr w:type="spellEnd"/>
            <w:r w:rsidRPr="007B0ACE">
              <w:rPr>
                <w:sz w:val="22"/>
                <w:szCs w:val="22"/>
              </w:rPr>
              <w:t xml:space="preserve"> Д.Р. </w:t>
            </w:r>
          </w:p>
        </w:tc>
      </w:tr>
      <w:tr w:rsidR="00873A3C" w:rsidRPr="00C80D69" w:rsidTr="00873A3C">
        <w:trPr>
          <w:trHeight w:val="261"/>
        </w:trPr>
        <w:tc>
          <w:tcPr>
            <w:tcW w:w="828" w:type="dxa"/>
          </w:tcPr>
          <w:p w:rsidR="00873A3C" w:rsidRDefault="00873A3C" w:rsidP="00DB5E48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</w:t>
            </w:r>
          </w:p>
        </w:tc>
        <w:tc>
          <w:tcPr>
            <w:tcW w:w="3215" w:type="dxa"/>
          </w:tcPr>
          <w:p w:rsidR="00873A3C" w:rsidRPr="007B0ACE" w:rsidRDefault="00873A3C" w:rsidP="00DB5E48">
            <w:pPr>
              <w:spacing w:after="200" w:line="240" w:lineRule="auto"/>
              <w:contextualSpacing/>
              <w:jc w:val="left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ИС-219, ИС-229</w:t>
            </w:r>
          </w:p>
        </w:tc>
        <w:tc>
          <w:tcPr>
            <w:tcW w:w="2693" w:type="dxa"/>
          </w:tcPr>
          <w:p w:rsidR="00873A3C" w:rsidRPr="007B0ACE" w:rsidRDefault="00873A3C" w:rsidP="00DB5E48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45</w:t>
            </w:r>
          </w:p>
        </w:tc>
        <w:tc>
          <w:tcPr>
            <w:tcW w:w="1487" w:type="dxa"/>
          </w:tcPr>
          <w:p w:rsidR="00873A3C" w:rsidRPr="007B0ACE" w:rsidRDefault="00873A3C" w:rsidP="00DB5E48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2</w:t>
            </w:r>
          </w:p>
        </w:tc>
        <w:tc>
          <w:tcPr>
            <w:tcW w:w="2409" w:type="dxa"/>
          </w:tcPr>
          <w:p w:rsidR="00873A3C" w:rsidRPr="007B0ACE" w:rsidRDefault="00873A3C" w:rsidP="00DB5E48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Бубнова М.А.</w:t>
            </w:r>
          </w:p>
        </w:tc>
      </w:tr>
      <w:tr w:rsidR="00873A3C" w:rsidRPr="00C80D69" w:rsidTr="00873A3C">
        <w:trPr>
          <w:trHeight w:val="218"/>
        </w:trPr>
        <w:tc>
          <w:tcPr>
            <w:tcW w:w="10632" w:type="dxa"/>
            <w:gridSpan w:val="5"/>
          </w:tcPr>
          <w:p w:rsidR="00873A3C" w:rsidRPr="00873A3C" w:rsidRDefault="00873A3C" w:rsidP="00DB5E48">
            <w:pPr>
              <w:spacing w:after="20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873A3C">
              <w:rPr>
                <w:b/>
                <w:sz w:val="22"/>
                <w:szCs w:val="22"/>
              </w:rPr>
              <w:t>3 курс</w:t>
            </w:r>
          </w:p>
        </w:tc>
      </w:tr>
      <w:tr w:rsidR="00873A3C" w:rsidRPr="00C80D69" w:rsidTr="00873A3C">
        <w:trPr>
          <w:trHeight w:val="145"/>
        </w:trPr>
        <w:tc>
          <w:tcPr>
            <w:tcW w:w="828" w:type="dxa"/>
          </w:tcPr>
          <w:p w:rsidR="00873A3C" w:rsidRPr="00C80D69" w:rsidRDefault="00873A3C" w:rsidP="00DB5E48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</w:t>
            </w:r>
          </w:p>
        </w:tc>
        <w:tc>
          <w:tcPr>
            <w:tcW w:w="3215" w:type="dxa"/>
            <w:hideMark/>
          </w:tcPr>
          <w:p w:rsidR="00873A3C" w:rsidRPr="007B0ACE" w:rsidRDefault="00873A3C" w:rsidP="00DB5E48">
            <w:pPr>
              <w:tabs>
                <w:tab w:val="right" w:pos="2195"/>
              </w:tabs>
              <w:spacing w:after="200" w:line="240" w:lineRule="auto"/>
              <w:contextualSpacing/>
              <w:jc w:val="left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ПД-319</w:t>
            </w:r>
          </w:p>
        </w:tc>
        <w:tc>
          <w:tcPr>
            <w:tcW w:w="2693" w:type="dxa"/>
          </w:tcPr>
          <w:p w:rsidR="00873A3C" w:rsidRPr="007B0ACE" w:rsidRDefault="00873A3C" w:rsidP="00DB5E48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1</w:t>
            </w:r>
          </w:p>
        </w:tc>
        <w:tc>
          <w:tcPr>
            <w:tcW w:w="1487" w:type="dxa"/>
          </w:tcPr>
          <w:p w:rsidR="00873A3C" w:rsidRPr="007B0ACE" w:rsidRDefault="00873A3C" w:rsidP="00DB5E48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2</w:t>
            </w:r>
          </w:p>
        </w:tc>
        <w:tc>
          <w:tcPr>
            <w:tcW w:w="2409" w:type="dxa"/>
          </w:tcPr>
          <w:p w:rsidR="00873A3C" w:rsidRPr="007B0ACE" w:rsidRDefault="00873A3C" w:rsidP="00DB5E48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 xml:space="preserve">Теплова А. С. </w:t>
            </w:r>
          </w:p>
        </w:tc>
      </w:tr>
      <w:tr w:rsidR="00873A3C" w:rsidRPr="00C80D69" w:rsidTr="00873A3C">
        <w:trPr>
          <w:trHeight w:val="145"/>
        </w:trPr>
        <w:tc>
          <w:tcPr>
            <w:tcW w:w="828" w:type="dxa"/>
          </w:tcPr>
          <w:p w:rsidR="00873A3C" w:rsidRPr="00C80D69" w:rsidRDefault="00873A3C" w:rsidP="00DB5E48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</w:t>
            </w:r>
          </w:p>
        </w:tc>
        <w:tc>
          <w:tcPr>
            <w:tcW w:w="3215" w:type="dxa"/>
            <w:hideMark/>
          </w:tcPr>
          <w:p w:rsidR="00873A3C" w:rsidRPr="007B0ACE" w:rsidRDefault="00873A3C" w:rsidP="00DB5E48">
            <w:pPr>
              <w:spacing w:after="200" w:line="240" w:lineRule="auto"/>
              <w:contextualSpacing/>
              <w:jc w:val="left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ПД-329</w:t>
            </w:r>
          </w:p>
        </w:tc>
        <w:tc>
          <w:tcPr>
            <w:tcW w:w="2693" w:type="dxa"/>
            <w:hideMark/>
          </w:tcPr>
          <w:p w:rsidR="00873A3C" w:rsidRPr="007B0ACE" w:rsidRDefault="00873A3C" w:rsidP="00DB5E48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3</w:t>
            </w:r>
          </w:p>
        </w:tc>
        <w:tc>
          <w:tcPr>
            <w:tcW w:w="1487" w:type="dxa"/>
            <w:hideMark/>
          </w:tcPr>
          <w:p w:rsidR="00873A3C" w:rsidRPr="007B0ACE" w:rsidRDefault="00873A3C" w:rsidP="00DB5E48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2</w:t>
            </w:r>
          </w:p>
        </w:tc>
        <w:tc>
          <w:tcPr>
            <w:tcW w:w="2409" w:type="dxa"/>
            <w:hideMark/>
          </w:tcPr>
          <w:p w:rsidR="00873A3C" w:rsidRPr="007B0ACE" w:rsidRDefault="00873A3C" w:rsidP="00DB5E48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Куприянов С.Н</w:t>
            </w:r>
          </w:p>
        </w:tc>
      </w:tr>
      <w:tr w:rsidR="00873A3C" w:rsidRPr="00C80D69" w:rsidTr="00873A3C">
        <w:trPr>
          <w:trHeight w:val="145"/>
        </w:trPr>
        <w:tc>
          <w:tcPr>
            <w:tcW w:w="828" w:type="dxa"/>
          </w:tcPr>
          <w:p w:rsidR="00873A3C" w:rsidRPr="00C80D69" w:rsidRDefault="00873A3C" w:rsidP="00DB5E48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</w:t>
            </w:r>
          </w:p>
        </w:tc>
        <w:tc>
          <w:tcPr>
            <w:tcW w:w="3215" w:type="dxa"/>
          </w:tcPr>
          <w:p w:rsidR="00873A3C" w:rsidRPr="007B0ACE" w:rsidRDefault="00873A3C" w:rsidP="00DB5E48">
            <w:pPr>
              <w:spacing w:after="200" w:line="240" w:lineRule="auto"/>
              <w:contextualSpacing/>
              <w:jc w:val="left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Ю-319, Ю-211</w:t>
            </w:r>
          </w:p>
        </w:tc>
        <w:tc>
          <w:tcPr>
            <w:tcW w:w="2693" w:type="dxa"/>
          </w:tcPr>
          <w:p w:rsidR="00873A3C" w:rsidRPr="007B0ACE" w:rsidRDefault="00873A3C" w:rsidP="00DB5E48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39</w:t>
            </w:r>
          </w:p>
        </w:tc>
        <w:tc>
          <w:tcPr>
            <w:tcW w:w="1487" w:type="dxa"/>
          </w:tcPr>
          <w:p w:rsidR="00873A3C" w:rsidRPr="007B0ACE" w:rsidRDefault="00873A3C" w:rsidP="00DB5E48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2</w:t>
            </w:r>
          </w:p>
        </w:tc>
        <w:tc>
          <w:tcPr>
            <w:tcW w:w="2409" w:type="dxa"/>
          </w:tcPr>
          <w:p w:rsidR="00873A3C" w:rsidRPr="007B0ACE" w:rsidRDefault="00873A3C" w:rsidP="00DB5E48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7B0ACE">
              <w:rPr>
                <w:sz w:val="22"/>
                <w:szCs w:val="22"/>
              </w:rPr>
              <w:t>Кабулашвили</w:t>
            </w:r>
            <w:proofErr w:type="spellEnd"/>
            <w:r w:rsidRPr="007B0ACE">
              <w:rPr>
                <w:sz w:val="22"/>
                <w:szCs w:val="22"/>
              </w:rPr>
              <w:t xml:space="preserve"> Э.П</w:t>
            </w:r>
          </w:p>
        </w:tc>
      </w:tr>
      <w:tr w:rsidR="00873A3C" w:rsidRPr="00C80D69" w:rsidTr="00873A3C">
        <w:trPr>
          <w:trHeight w:val="223"/>
        </w:trPr>
        <w:tc>
          <w:tcPr>
            <w:tcW w:w="828" w:type="dxa"/>
          </w:tcPr>
          <w:p w:rsidR="00873A3C" w:rsidRPr="00C80D69" w:rsidRDefault="00873A3C" w:rsidP="00DB5E48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</w:t>
            </w:r>
          </w:p>
        </w:tc>
        <w:tc>
          <w:tcPr>
            <w:tcW w:w="3215" w:type="dxa"/>
            <w:hideMark/>
          </w:tcPr>
          <w:p w:rsidR="00873A3C" w:rsidRPr="007B0ACE" w:rsidRDefault="00873A3C" w:rsidP="00DB5E48">
            <w:pPr>
              <w:spacing w:after="200" w:line="240" w:lineRule="auto"/>
              <w:contextualSpacing/>
              <w:jc w:val="left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Ю-329, Ю-221</w:t>
            </w:r>
          </w:p>
        </w:tc>
        <w:tc>
          <w:tcPr>
            <w:tcW w:w="2693" w:type="dxa"/>
          </w:tcPr>
          <w:p w:rsidR="00873A3C" w:rsidRPr="007B0ACE" w:rsidRDefault="00873A3C" w:rsidP="00DB5E48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40</w:t>
            </w:r>
          </w:p>
        </w:tc>
        <w:tc>
          <w:tcPr>
            <w:tcW w:w="1487" w:type="dxa"/>
          </w:tcPr>
          <w:p w:rsidR="00873A3C" w:rsidRPr="007B0ACE" w:rsidRDefault="00873A3C" w:rsidP="00DB5E48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1</w:t>
            </w:r>
          </w:p>
        </w:tc>
        <w:tc>
          <w:tcPr>
            <w:tcW w:w="2409" w:type="dxa"/>
          </w:tcPr>
          <w:p w:rsidR="00873A3C" w:rsidRPr="007B0ACE" w:rsidRDefault="00873A3C" w:rsidP="00DB5E48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Чекалина С. С.</w:t>
            </w:r>
          </w:p>
        </w:tc>
      </w:tr>
      <w:tr w:rsidR="00873A3C" w:rsidRPr="00C80D69" w:rsidTr="00873A3C">
        <w:trPr>
          <w:trHeight w:val="57"/>
        </w:trPr>
        <w:tc>
          <w:tcPr>
            <w:tcW w:w="828" w:type="dxa"/>
          </w:tcPr>
          <w:p w:rsidR="00873A3C" w:rsidRPr="00C80D69" w:rsidRDefault="00873A3C" w:rsidP="00DB5E48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</w:t>
            </w:r>
          </w:p>
        </w:tc>
        <w:tc>
          <w:tcPr>
            <w:tcW w:w="3215" w:type="dxa"/>
            <w:hideMark/>
          </w:tcPr>
          <w:p w:rsidR="00873A3C" w:rsidRPr="007B0ACE" w:rsidRDefault="00873A3C" w:rsidP="00DB5E48">
            <w:pPr>
              <w:spacing w:after="200" w:line="240" w:lineRule="auto"/>
              <w:contextualSpacing/>
              <w:jc w:val="left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Б-319, Б-211</w:t>
            </w:r>
          </w:p>
        </w:tc>
        <w:tc>
          <w:tcPr>
            <w:tcW w:w="2693" w:type="dxa"/>
          </w:tcPr>
          <w:p w:rsidR="00873A3C" w:rsidRPr="007B0ACE" w:rsidRDefault="00873A3C" w:rsidP="00DB5E48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45</w:t>
            </w:r>
          </w:p>
        </w:tc>
        <w:tc>
          <w:tcPr>
            <w:tcW w:w="1487" w:type="dxa"/>
          </w:tcPr>
          <w:p w:rsidR="00873A3C" w:rsidRPr="007B0ACE" w:rsidRDefault="00873A3C" w:rsidP="00DB5E48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1</w:t>
            </w:r>
          </w:p>
        </w:tc>
        <w:tc>
          <w:tcPr>
            <w:tcW w:w="2409" w:type="dxa"/>
          </w:tcPr>
          <w:p w:rsidR="00873A3C" w:rsidRPr="007B0ACE" w:rsidRDefault="00873A3C" w:rsidP="00DB5E48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 xml:space="preserve">Ермишин В.В. </w:t>
            </w:r>
          </w:p>
        </w:tc>
      </w:tr>
      <w:tr w:rsidR="00873A3C" w:rsidRPr="00C80D69" w:rsidTr="00873A3C">
        <w:trPr>
          <w:trHeight w:val="57"/>
        </w:trPr>
        <w:tc>
          <w:tcPr>
            <w:tcW w:w="828" w:type="dxa"/>
          </w:tcPr>
          <w:p w:rsidR="00873A3C" w:rsidRDefault="00873A3C" w:rsidP="00DB5E48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</w:t>
            </w:r>
          </w:p>
        </w:tc>
        <w:tc>
          <w:tcPr>
            <w:tcW w:w="3215" w:type="dxa"/>
          </w:tcPr>
          <w:p w:rsidR="00873A3C" w:rsidRPr="007B0ACE" w:rsidRDefault="00873A3C" w:rsidP="00DB5E48">
            <w:pPr>
              <w:spacing w:after="200" w:line="240" w:lineRule="auto"/>
              <w:contextualSpacing/>
              <w:jc w:val="left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ТГ-319, ТГ-329, ТГ-211</w:t>
            </w:r>
          </w:p>
        </w:tc>
        <w:tc>
          <w:tcPr>
            <w:tcW w:w="2693" w:type="dxa"/>
          </w:tcPr>
          <w:p w:rsidR="00873A3C" w:rsidRPr="007B0ACE" w:rsidRDefault="00873A3C" w:rsidP="00DB5E48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28</w:t>
            </w:r>
          </w:p>
        </w:tc>
        <w:tc>
          <w:tcPr>
            <w:tcW w:w="1487" w:type="dxa"/>
          </w:tcPr>
          <w:p w:rsidR="00873A3C" w:rsidRPr="007B0ACE" w:rsidRDefault="00873A3C" w:rsidP="00DB5E48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1</w:t>
            </w:r>
          </w:p>
        </w:tc>
        <w:tc>
          <w:tcPr>
            <w:tcW w:w="2409" w:type="dxa"/>
          </w:tcPr>
          <w:p w:rsidR="00873A3C" w:rsidRPr="007B0ACE" w:rsidRDefault="00873A3C" w:rsidP="00DB5E48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Арискина Е.А</w:t>
            </w:r>
          </w:p>
        </w:tc>
      </w:tr>
      <w:tr w:rsidR="00873A3C" w:rsidRPr="00C80D69" w:rsidTr="00873A3C">
        <w:trPr>
          <w:trHeight w:val="57"/>
        </w:trPr>
        <w:tc>
          <w:tcPr>
            <w:tcW w:w="828" w:type="dxa"/>
          </w:tcPr>
          <w:p w:rsidR="00873A3C" w:rsidRDefault="00873A3C" w:rsidP="00DB5E48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</w:t>
            </w:r>
          </w:p>
        </w:tc>
        <w:tc>
          <w:tcPr>
            <w:tcW w:w="3215" w:type="dxa"/>
          </w:tcPr>
          <w:p w:rsidR="00873A3C" w:rsidRPr="007B0ACE" w:rsidRDefault="00873A3C" w:rsidP="00DB5E48">
            <w:pPr>
              <w:spacing w:after="200" w:line="240" w:lineRule="auto"/>
              <w:contextualSpacing/>
              <w:jc w:val="left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ПКД-319, ПКД-329</w:t>
            </w:r>
          </w:p>
        </w:tc>
        <w:tc>
          <w:tcPr>
            <w:tcW w:w="2693" w:type="dxa"/>
          </w:tcPr>
          <w:p w:rsidR="00873A3C" w:rsidRPr="007B0ACE" w:rsidRDefault="00873A3C" w:rsidP="00DB5E48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41</w:t>
            </w:r>
          </w:p>
        </w:tc>
        <w:tc>
          <w:tcPr>
            <w:tcW w:w="1487" w:type="dxa"/>
          </w:tcPr>
          <w:p w:rsidR="00873A3C" w:rsidRPr="007B0ACE" w:rsidRDefault="00873A3C" w:rsidP="00DB5E48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2</w:t>
            </w:r>
          </w:p>
        </w:tc>
        <w:tc>
          <w:tcPr>
            <w:tcW w:w="2409" w:type="dxa"/>
          </w:tcPr>
          <w:p w:rsidR="00873A3C" w:rsidRPr="007B0ACE" w:rsidRDefault="00873A3C" w:rsidP="00DB5E48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Рыжкова Р. А.</w:t>
            </w:r>
          </w:p>
        </w:tc>
      </w:tr>
      <w:tr w:rsidR="00873A3C" w:rsidRPr="00C80D69" w:rsidTr="00873A3C">
        <w:trPr>
          <w:trHeight w:val="57"/>
        </w:trPr>
        <w:tc>
          <w:tcPr>
            <w:tcW w:w="828" w:type="dxa"/>
          </w:tcPr>
          <w:p w:rsidR="00873A3C" w:rsidRDefault="00873A3C" w:rsidP="00DB5E48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</w:t>
            </w:r>
          </w:p>
        </w:tc>
        <w:tc>
          <w:tcPr>
            <w:tcW w:w="3215" w:type="dxa"/>
          </w:tcPr>
          <w:p w:rsidR="00873A3C" w:rsidRPr="007B0ACE" w:rsidRDefault="00873A3C" w:rsidP="00DB5E48">
            <w:pPr>
              <w:spacing w:after="200" w:line="240" w:lineRule="auto"/>
              <w:contextualSpacing/>
              <w:jc w:val="left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ИС-319</w:t>
            </w:r>
          </w:p>
        </w:tc>
        <w:tc>
          <w:tcPr>
            <w:tcW w:w="2693" w:type="dxa"/>
          </w:tcPr>
          <w:p w:rsidR="00873A3C" w:rsidRPr="007B0ACE" w:rsidRDefault="00873A3C" w:rsidP="00DB5E48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18</w:t>
            </w:r>
          </w:p>
        </w:tc>
        <w:tc>
          <w:tcPr>
            <w:tcW w:w="1487" w:type="dxa"/>
          </w:tcPr>
          <w:p w:rsidR="00873A3C" w:rsidRPr="007B0ACE" w:rsidRDefault="00873A3C" w:rsidP="00DB5E48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2</w:t>
            </w:r>
          </w:p>
        </w:tc>
        <w:tc>
          <w:tcPr>
            <w:tcW w:w="2409" w:type="dxa"/>
          </w:tcPr>
          <w:p w:rsidR="00873A3C" w:rsidRPr="007B0ACE" w:rsidRDefault="00873A3C" w:rsidP="00DB5E48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Гончаренко Л.М.</w:t>
            </w:r>
          </w:p>
        </w:tc>
      </w:tr>
      <w:tr w:rsidR="00873A3C" w:rsidRPr="00C80D69" w:rsidTr="00873A3C">
        <w:trPr>
          <w:trHeight w:val="57"/>
        </w:trPr>
        <w:tc>
          <w:tcPr>
            <w:tcW w:w="828" w:type="dxa"/>
          </w:tcPr>
          <w:p w:rsidR="00873A3C" w:rsidRDefault="00873A3C" w:rsidP="00DB5E48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</w:t>
            </w:r>
          </w:p>
        </w:tc>
        <w:tc>
          <w:tcPr>
            <w:tcW w:w="3215" w:type="dxa"/>
          </w:tcPr>
          <w:p w:rsidR="00873A3C" w:rsidRPr="007B0ACE" w:rsidRDefault="00873A3C" w:rsidP="00DB5E48">
            <w:pPr>
              <w:spacing w:after="200" w:line="240" w:lineRule="auto"/>
              <w:contextualSpacing/>
              <w:jc w:val="left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ИС-329, ИС-211</w:t>
            </w:r>
          </w:p>
        </w:tc>
        <w:tc>
          <w:tcPr>
            <w:tcW w:w="2693" w:type="dxa"/>
          </w:tcPr>
          <w:p w:rsidR="00873A3C" w:rsidRPr="007B0ACE" w:rsidRDefault="00873A3C" w:rsidP="00DB5E48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18</w:t>
            </w:r>
          </w:p>
        </w:tc>
        <w:tc>
          <w:tcPr>
            <w:tcW w:w="1487" w:type="dxa"/>
          </w:tcPr>
          <w:p w:rsidR="00873A3C" w:rsidRPr="007B0ACE" w:rsidRDefault="00873A3C" w:rsidP="00DB5E48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2</w:t>
            </w:r>
          </w:p>
        </w:tc>
        <w:tc>
          <w:tcPr>
            <w:tcW w:w="2409" w:type="dxa"/>
          </w:tcPr>
          <w:p w:rsidR="00873A3C" w:rsidRPr="007B0ACE" w:rsidRDefault="00873A3C" w:rsidP="00DB5E48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 xml:space="preserve">Агафонова О. Л. </w:t>
            </w:r>
          </w:p>
        </w:tc>
      </w:tr>
      <w:tr w:rsidR="00873A3C" w:rsidRPr="00C80D69" w:rsidTr="00873A3C">
        <w:trPr>
          <w:trHeight w:val="57"/>
        </w:trPr>
        <w:tc>
          <w:tcPr>
            <w:tcW w:w="828" w:type="dxa"/>
          </w:tcPr>
          <w:p w:rsidR="00873A3C" w:rsidRDefault="00873A3C" w:rsidP="00DB5E48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</w:t>
            </w:r>
          </w:p>
        </w:tc>
        <w:tc>
          <w:tcPr>
            <w:tcW w:w="3215" w:type="dxa"/>
          </w:tcPr>
          <w:p w:rsidR="00873A3C" w:rsidRPr="007B0ACE" w:rsidRDefault="00873A3C" w:rsidP="00DB5E48">
            <w:pPr>
              <w:spacing w:after="200" w:line="240" w:lineRule="auto"/>
              <w:contextualSpacing/>
              <w:jc w:val="left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БУХ-319</w:t>
            </w:r>
          </w:p>
        </w:tc>
        <w:tc>
          <w:tcPr>
            <w:tcW w:w="2693" w:type="dxa"/>
          </w:tcPr>
          <w:p w:rsidR="00873A3C" w:rsidRPr="007B0ACE" w:rsidRDefault="00873A3C" w:rsidP="00DB5E48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87" w:type="dxa"/>
          </w:tcPr>
          <w:p w:rsidR="00873A3C" w:rsidRPr="007B0ACE" w:rsidRDefault="00873A3C" w:rsidP="00DB5E48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1</w:t>
            </w:r>
          </w:p>
        </w:tc>
        <w:tc>
          <w:tcPr>
            <w:tcW w:w="2409" w:type="dxa"/>
          </w:tcPr>
          <w:p w:rsidR="00873A3C" w:rsidRPr="007B0ACE" w:rsidRDefault="00873A3C" w:rsidP="00DB5E48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Ермишин В.В</w:t>
            </w:r>
          </w:p>
        </w:tc>
      </w:tr>
      <w:tr w:rsidR="00873A3C" w:rsidRPr="00C80D69" w:rsidTr="00873A3C">
        <w:tc>
          <w:tcPr>
            <w:tcW w:w="10632" w:type="dxa"/>
            <w:gridSpan w:val="5"/>
          </w:tcPr>
          <w:p w:rsidR="00873A3C" w:rsidRPr="00873A3C" w:rsidRDefault="00873A3C" w:rsidP="00873A3C">
            <w:pPr>
              <w:spacing w:after="20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873A3C">
              <w:rPr>
                <w:b/>
                <w:sz w:val="22"/>
                <w:szCs w:val="22"/>
              </w:rPr>
              <w:t>4 курс</w:t>
            </w:r>
          </w:p>
        </w:tc>
        <w:bookmarkStart w:id="0" w:name="_GoBack"/>
        <w:bookmarkEnd w:id="0"/>
      </w:tr>
      <w:tr w:rsidR="00873A3C" w:rsidRPr="00C80D69" w:rsidTr="00873A3C">
        <w:tc>
          <w:tcPr>
            <w:tcW w:w="828" w:type="dxa"/>
          </w:tcPr>
          <w:p w:rsidR="00873A3C" w:rsidRDefault="00873A3C" w:rsidP="00D25842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</w:t>
            </w:r>
          </w:p>
        </w:tc>
        <w:tc>
          <w:tcPr>
            <w:tcW w:w="3215" w:type="dxa"/>
          </w:tcPr>
          <w:p w:rsidR="00873A3C" w:rsidRPr="007B0ACE" w:rsidRDefault="00873A3C" w:rsidP="00D25842">
            <w:pPr>
              <w:spacing w:after="200" w:line="240" w:lineRule="auto"/>
              <w:contextualSpacing/>
              <w:jc w:val="left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ПД-419, ПД-311</w:t>
            </w:r>
            <w:r w:rsidRPr="007B0ACE">
              <w:rPr>
                <w:sz w:val="22"/>
                <w:szCs w:val="22"/>
              </w:rPr>
              <w:tab/>
            </w:r>
          </w:p>
        </w:tc>
        <w:tc>
          <w:tcPr>
            <w:tcW w:w="2693" w:type="dxa"/>
          </w:tcPr>
          <w:p w:rsidR="00873A3C" w:rsidRPr="007B0ACE" w:rsidRDefault="00873A3C" w:rsidP="00D25842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11</w:t>
            </w:r>
          </w:p>
        </w:tc>
        <w:tc>
          <w:tcPr>
            <w:tcW w:w="1487" w:type="dxa"/>
          </w:tcPr>
          <w:p w:rsidR="00873A3C" w:rsidRPr="007B0ACE" w:rsidRDefault="00873A3C" w:rsidP="00D25842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2</w:t>
            </w:r>
          </w:p>
        </w:tc>
        <w:tc>
          <w:tcPr>
            <w:tcW w:w="2409" w:type="dxa"/>
          </w:tcPr>
          <w:p w:rsidR="00873A3C" w:rsidRPr="007B0ACE" w:rsidRDefault="00873A3C" w:rsidP="00D25842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Махмутова А. И.</w:t>
            </w:r>
          </w:p>
        </w:tc>
      </w:tr>
      <w:tr w:rsidR="00873A3C" w:rsidRPr="00C80D69" w:rsidTr="00873A3C">
        <w:tc>
          <w:tcPr>
            <w:tcW w:w="828" w:type="dxa"/>
          </w:tcPr>
          <w:p w:rsidR="00873A3C" w:rsidRDefault="00873A3C" w:rsidP="00D25842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33.</w:t>
            </w:r>
          </w:p>
        </w:tc>
        <w:tc>
          <w:tcPr>
            <w:tcW w:w="3215" w:type="dxa"/>
          </w:tcPr>
          <w:p w:rsidR="00873A3C" w:rsidRPr="007B0ACE" w:rsidRDefault="00873A3C" w:rsidP="00D25842">
            <w:pPr>
              <w:spacing w:after="200" w:line="240" w:lineRule="auto"/>
              <w:contextualSpacing/>
              <w:jc w:val="left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ПД-429</w:t>
            </w:r>
          </w:p>
        </w:tc>
        <w:tc>
          <w:tcPr>
            <w:tcW w:w="2693" w:type="dxa"/>
          </w:tcPr>
          <w:p w:rsidR="00873A3C" w:rsidRPr="007B0ACE" w:rsidRDefault="00873A3C" w:rsidP="00D25842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25</w:t>
            </w:r>
          </w:p>
        </w:tc>
        <w:tc>
          <w:tcPr>
            <w:tcW w:w="1487" w:type="dxa"/>
          </w:tcPr>
          <w:p w:rsidR="00873A3C" w:rsidRPr="007B0ACE" w:rsidRDefault="00873A3C" w:rsidP="00D25842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2</w:t>
            </w:r>
          </w:p>
        </w:tc>
        <w:tc>
          <w:tcPr>
            <w:tcW w:w="2409" w:type="dxa"/>
          </w:tcPr>
          <w:p w:rsidR="00873A3C" w:rsidRPr="007B0ACE" w:rsidRDefault="00873A3C" w:rsidP="00D25842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7B0ACE">
              <w:rPr>
                <w:sz w:val="22"/>
                <w:szCs w:val="22"/>
              </w:rPr>
              <w:t>Блюменштейн</w:t>
            </w:r>
            <w:proofErr w:type="spellEnd"/>
            <w:r w:rsidRPr="007B0ACE">
              <w:rPr>
                <w:sz w:val="22"/>
                <w:szCs w:val="22"/>
              </w:rPr>
              <w:t xml:space="preserve"> Е.Г</w:t>
            </w:r>
          </w:p>
        </w:tc>
      </w:tr>
      <w:tr w:rsidR="00873A3C" w:rsidRPr="00C80D69" w:rsidTr="00873A3C">
        <w:tc>
          <w:tcPr>
            <w:tcW w:w="828" w:type="dxa"/>
          </w:tcPr>
          <w:p w:rsidR="00873A3C" w:rsidRDefault="00873A3C" w:rsidP="00D25842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34.</w:t>
            </w:r>
          </w:p>
        </w:tc>
        <w:tc>
          <w:tcPr>
            <w:tcW w:w="3215" w:type="dxa"/>
          </w:tcPr>
          <w:p w:rsidR="00873A3C" w:rsidRPr="007B0ACE" w:rsidRDefault="00873A3C" w:rsidP="00D25842">
            <w:pPr>
              <w:spacing w:after="200" w:line="240" w:lineRule="auto"/>
              <w:contextualSpacing/>
              <w:jc w:val="left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ПД-439, 321</w:t>
            </w:r>
          </w:p>
        </w:tc>
        <w:tc>
          <w:tcPr>
            <w:tcW w:w="2693" w:type="dxa"/>
          </w:tcPr>
          <w:p w:rsidR="00873A3C" w:rsidRPr="007B0ACE" w:rsidRDefault="00873A3C" w:rsidP="00D25842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24</w:t>
            </w:r>
          </w:p>
        </w:tc>
        <w:tc>
          <w:tcPr>
            <w:tcW w:w="1487" w:type="dxa"/>
          </w:tcPr>
          <w:p w:rsidR="00873A3C" w:rsidRPr="007B0ACE" w:rsidRDefault="00873A3C" w:rsidP="00D25842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2</w:t>
            </w:r>
          </w:p>
        </w:tc>
        <w:tc>
          <w:tcPr>
            <w:tcW w:w="2409" w:type="dxa"/>
          </w:tcPr>
          <w:p w:rsidR="00873A3C" w:rsidRPr="007B0ACE" w:rsidRDefault="00873A3C" w:rsidP="00D25842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Махмутова А.И.</w:t>
            </w:r>
          </w:p>
        </w:tc>
      </w:tr>
      <w:tr w:rsidR="00873A3C" w:rsidRPr="00C80D69" w:rsidTr="00873A3C">
        <w:tc>
          <w:tcPr>
            <w:tcW w:w="828" w:type="dxa"/>
          </w:tcPr>
          <w:p w:rsidR="00873A3C" w:rsidRDefault="00873A3C" w:rsidP="00D25842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35.</w:t>
            </w:r>
          </w:p>
        </w:tc>
        <w:tc>
          <w:tcPr>
            <w:tcW w:w="3215" w:type="dxa"/>
          </w:tcPr>
          <w:p w:rsidR="00873A3C" w:rsidRPr="007B0ACE" w:rsidRDefault="00873A3C" w:rsidP="00D25842">
            <w:pPr>
              <w:spacing w:after="200" w:line="240" w:lineRule="auto"/>
              <w:contextualSpacing/>
              <w:jc w:val="left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ИС-419, ИС-429, ИС-311</w:t>
            </w:r>
          </w:p>
        </w:tc>
        <w:tc>
          <w:tcPr>
            <w:tcW w:w="2693" w:type="dxa"/>
          </w:tcPr>
          <w:p w:rsidR="00873A3C" w:rsidRPr="007B0ACE" w:rsidRDefault="00873A3C" w:rsidP="00D25842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25</w:t>
            </w:r>
          </w:p>
        </w:tc>
        <w:tc>
          <w:tcPr>
            <w:tcW w:w="1487" w:type="dxa"/>
          </w:tcPr>
          <w:p w:rsidR="00873A3C" w:rsidRPr="007B0ACE" w:rsidRDefault="00873A3C" w:rsidP="00D25842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1</w:t>
            </w:r>
          </w:p>
        </w:tc>
        <w:tc>
          <w:tcPr>
            <w:tcW w:w="2409" w:type="dxa"/>
          </w:tcPr>
          <w:p w:rsidR="00873A3C" w:rsidRPr="007B0ACE" w:rsidRDefault="00873A3C" w:rsidP="00D25842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 xml:space="preserve">Щасный С.В. </w:t>
            </w:r>
          </w:p>
        </w:tc>
      </w:tr>
      <w:tr w:rsidR="00873A3C" w:rsidRPr="00C80D69" w:rsidTr="00873A3C">
        <w:tc>
          <w:tcPr>
            <w:tcW w:w="828" w:type="dxa"/>
          </w:tcPr>
          <w:p w:rsidR="00873A3C" w:rsidRDefault="00873A3C" w:rsidP="00D25842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36.</w:t>
            </w:r>
          </w:p>
        </w:tc>
        <w:tc>
          <w:tcPr>
            <w:tcW w:w="3215" w:type="dxa"/>
          </w:tcPr>
          <w:p w:rsidR="00873A3C" w:rsidRPr="007B0ACE" w:rsidRDefault="00873A3C" w:rsidP="00D25842">
            <w:pPr>
              <w:spacing w:after="200" w:line="240" w:lineRule="auto"/>
              <w:contextualSpacing/>
              <w:jc w:val="left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ПКД-419, 429</w:t>
            </w:r>
          </w:p>
        </w:tc>
        <w:tc>
          <w:tcPr>
            <w:tcW w:w="2693" w:type="dxa"/>
          </w:tcPr>
          <w:p w:rsidR="00873A3C" w:rsidRPr="007B0ACE" w:rsidRDefault="00873A3C" w:rsidP="00D25842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5</w:t>
            </w:r>
          </w:p>
        </w:tc>
        <w:tc>
          <w:tcPr>
            <w:tcW w:w="1487" w:type="dxa"/>
          </w:tcPr>
          <w:p w:rsidR="00873A3C" w:rsidRPr="007B0ACE" w:rsidRDefault="00873A3C" w:rsidP="00D25842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2</w:t>
            </w:r>
          </w:p>
        </w:tc>
        <w:tc>
          <w:tcPr>
            <w:tcW w:w="2409" w:type="dxa"/>
          </w:tcPr>
          <w:p w:rsidR="00873A3C" w:rsidRPr="007B0ACE" w:rsidRDefault="00873A3C" w:rsidP="00D25842">
            <w:pPr>
              <w:spacing w:after="200" w:line="240" w:lineRule="auto"/>
              <w:contextualSpacing/>
              <w:jc w:val="center"/>
              <w:rPr>
                <w:sz w:val="22"/>
                <w:szCs w:val="22"/>
              </w:rPr>
            </w:pPr>
            <w:r w:rsidRPr="007B0ACE">
              <w:rPr>
                <w:sz w:val="22"/>
                <w:szCs w:val="22"/>
              </w:rPr>
              <w:t>Рыжкова Р. А.</w:t>
            </w:r>
          </w:p>
        </w:tc>
      </w:tr>
    </w:tbl>
    <w:p w:rsidR="00161E60" w:rsidRDefault="00161E60" w:rsidP="00DE69FF"/>
    <w:sectPr w:rsidR="00161E60" w:rsidSect="00DE69FF">
      <w:headerReference w:type="default" r:id="rId6"/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4A86" w:rsidRDefault="00F34A86" w:rsidP="00DE69FF">
      <w:pPr>
        <w:spacing w:line="240" w:lineRule="auto"/>
      </w:pPr>
      <w:r>
        <w:separator/>
      </w:r>
    </w:p>
  </w:endnote>
  <w:endnote w:type="continuationSeparator" w:id="0">
    <w:p w:rsidR="00F34A86" w:rsidRDefault="00F34A86" w:rsidP="00DE69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4A86" w:rsidRDefault="00F34A86" w:rsidP="00DE69FF">
      <w:pPr>
        <w:spacing w:line="240" w:lineRule="auto"/>
      </w:pPr>
      <w:r>
        <w:separator/>
      </w:r>
    </w:p>
  </w:footnote>
  <w:footnote w:type="continuationSeparator" w:id="0">
    <w:p w:rsidR="00F34A86" w:rsidRDefault="00F34A86" w:rsidP="00DE69F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69FF" w:rsidRDefault="00DE69F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86E"/>
    <w:rsid w:val="00007F7F"/>
    <w:rsid w:val="000175A4"/>
    <w:rsid w:val="00046135"/>
    <w:rsid w:val="00061C56"/>
    <w:rsid w:val="00072DCC"/>
    <w:rsid w:val="0009685E"/>
    <w:rsid w:val="000E1039"/>
    <w:rsid w:val="001217F7"/>
    <w:rsid w:val="00121A8E"/>
    <w:rsid w:val="00126AAA"/>
    <w:rsid w:val="00150386"/>
    <w:rsid w:val="00161E60"/>
    <w:rsid w:val="001E34FC"/>
    <w:rsid w:val="001F27F0"/>
    <w:rsid w:val="0020573F"/>
    <w:rsid w:val="002341AE"/>
    <w:rsid w:val="0024323E"/>
    <w:rsid w:val="00255AA4"/>
    <w:rsid w:val="002908AF"/>
    <w:rsid w:val="00295E14"/>
    <w:rsid w:val="002B2209"/>
    <w:rsid w:val="002C11A4"/>
    <w:rsid w:val="002D7C03"/>
    <w:rsid w:val="002E467F"/>
    <w:rsid w:val="002E5DE0"/>
    <w:rsid w:val="00301497"/>
    <w:rsid w:val="003201ED"/>
    <w:rsid w:val="0036033D"/>
    <w:rsid w:val="00363CC6"/>
    <w:rsid w:val="003F75AB"/>
    <w:rsid w:val="004076E4"/>
    <w:rsid w:val="0041647D"/>
    <w:rsid w:val="00452ECA"/>
    <w:rsid w:val="00453992"/>
    <w:rsid w:val="00457CD8"/>
    <w:rsid w:val="00494962"/>
    <w:rsid w:val="004C5F1F"/>
    <w:rsid w:val="004E3B18"/>
    <w:rsid w:val="005217E7"/>
    <w:rsid w:val="0053215F"/>
    <w:rsid w:val="00571F53"/>
    <w:rsid w:val="00574928"/>
    <w:rsid w:val="00585F95"/>
    <w:rsid w:val="00595888"/>
    <w:rsid w:val="005A4B64"/>
    <w:rsid w:val="005D2D88"/>
    <w:rsid w:val="005D6561"/>
    <w:rsid w:val="0061586E"/>
    <w:rsid w:val="006369D9"/>
    <w:rsid w:val="006536EB"/>
    <w:rsid w:val="00681DE3"/>
    <w:rsid w:val="006D4100"/>
    <w:rsid w:val="006E3F9A"/>
    <w:rsid w:val="006E5217"/>
    <w:rsid w:val="00703B33"/>
    <w:rsid w:val="00717903"/>
    <w:rsid w:val="00756CAC"/>
    <w:rsid w:val="00782C9B"/>
    <w:rsid w:val="007949FC"/>
    <w:rsid w:val="007B0ACE"/>
    <w:rsid w:val="007E6EFF"/>
    <w:rsid w:val="007E7064"/>
    <w:rsid w:val="007F0AB1"/>
    <w:rsid w:val="00801689"/>
    <w:rsid w:val="0081655A"/>
    <w:rsid w:val="00816FE5"/>
    <w:rsid w:val="008578A7"/>
    <w:rsid w:val="00867F9F"/>
    <w:rsid w:val="00873A3C"/>
    <w:rsid w:val="0087406E"/>
    <w:rsid w:val="00892023"/>
    <w:rsid w:val="00895EFF"/>
    <w:rsid w:val="008B7F0F"/>
    <w:rsid w:val="008C1587"/>
    <w:rsid w:val="008D335A"/>
    <w:rsid w:val="008E0B68"/>
    <w:rsid w:val="00910275"/>
    <w:rsid w:val="009A56DE"/>
    <w:rsid w:val="009C7F9B"/>
    <w:rsid w:val="009E1110"/>
    <w:rsid w:val="009F0433"/>
    <w:rsid w:val="00A06A21"/>
    <w:rsid w:val="00A1490E"/>
    <w:rsid w:val="00A1698D"/>
    <w:rsid w:val="00A224A6"/>
    <w:rsid w:val="00A324EA"/>
    <w:rsid w:val="00A618DC"/>
    <w:rsid w:val="00A67007"/>
    <w:rsid w:val="00A67E2C"/>
    <w:rsid w:val="00AB61F8"/>
    <w:rsid w:val="00AB7EEA"/>
    <w:rsid w:val="00BA1B9A"/>
    <w:rsid w:val="00BB3E7C"/>
    <w:rsid w:val="00C138B0"/>
    <w:rsid w:val="00C26190"/>
    <w:rsid w:val="00C3004F"/>
    <w:rsid w:val="00C35AFB"/>
    <w:rsid w:val="00C80D69"/>
    <w:rsid w:val="00C85C0A"/>
    <w:rsid w:val="00CA1917"/>
    <w:rsid w:val="00CB6661"/>
    <w:rsid w:val="00CB7A65"/>
    <w:rsid w:val="00CD6F7D"/>
    <w:rsid w:val="00CE7C2D"/>
    <w:rsid w:val="00CF4E30"/>
    <w:rsid w:val="00D25842"/>
    <w:rsid w:val="00D3115E"/>
    <w:rsid w:val="00D36F1A"/>
    <w:rsid w:val="00D7458A"/>
    <w:rsid w:val="00D979C0"/>
    <w:rsid w:val="00DB01CC"/>
    <w:rsid w:val="00DB28E2"/>
    <w:rsid w:val="00DB5E48"/>
    <w:rsid w:val="00DD69CD"/>
    <w:rsid w:val="00DE69FF"/>
    <w:rsid w:val="00DF3122"/>
    <w:rsid w:val="00E274AA"/>
    <w:rsid w:val="00E46470"/>
    <w:rsid w:val="00E724A1"/>
    <w:rsid w:val="00E74CC9"/>
    <w:rsid w:val="00E768D5"/>
    <w:rsid w:val="00EF584D"/>
    <w:rsid w:val="00F0014D"/>
    <w:rsid w:val="00F34A86"/>
    <w:rsid w:val="00F37D73"/>
    <w:rsid w:val="00FC1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F65C31"/>
  <w15:chartTrackingRefBased/>
  <w15:docId w15:val="{FFBF23EA-084B-446D-99B0-0E8E611F1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57CD8"/>
    <w:pPr>
      <w:spacing w:after="0" w:line="360" w:lineRule="auto"/>
      <w:jc w:val="both"/>
    </w:pPr>
    <w:rPr>
      <w:rFonts w:ascii="Times New Roman" w:hAnsi="Times New Roman" w:cs="Times New Roman"/>
      <w:kern w:val="0"/>
      <w:sz w:val="28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74CC9"/>
    <w:pPr>
      <w:keepNext/>
      <w:keepLines/>
      <w:spacing w:before="480" w:line="240" w:lineRule="auto"/>
      <w:jc w:val="center"/>
      <w:outlineLvl w:val="0"/>
    </w:pPr>
    <w:rPr>
      <w:rFonts w:eastAsiaTheme="majorEastAsia" w:cstheme="majorBidi"/>
      <w:b/>
      <w:bCs/>
      <w:caps/>
      <w:color w:val="000000" w:themeColor="text1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7CD8"/>
    <w:pPr>
      <w:keepNext/>
      <w:keepLines/>
      <w:spacing w:before="40" w:line="240" w:lineRule="auto"/>
      <w:jc w:val="center"/>
      <w:outlineLvl w:val="1"/>
    </w:pPr>
    <w:rPr>
      <w:rFonts w:eastAsiaTheme="majorEastAsia" w:cstheme="majorBidi"/>
      <w:color w:val="000000" w:themeColor="text1"/>
      <w:szCs w:val="26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4CC9"/>
    <w:rPr>
      <w:rFonts w:ascii="Times New Roman" w:eastAsiaTheme="majorEastAsia" w:hAnsi="Times New Roman" w:cstheme="majorBidi"/>
      <w:b/>
      <w:bCs/>
      <w:caps/>
      <w:color w:val="000000" w:themeColor="text1"/>
      <w:kern w:val="0"/>
      <w:sz w:val="28"/>
      <w:szCs w:val="28"/>
      <w:lang w:eastAsia="ru-RU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457CD8"/>
    <w:rPr>
      <w:rFonts w:ascii="Times New Roman" w:eastAsiaTheme="majorEastAsia" w:hAnsi="Times New Roman" w:cstheme="majorBidi"/>
      <w:color w:val="000000" w:themeColor="text1"/>
      <w:kern w:val="0"/>
      <w:sz w:val="28"/>
      <w:szCs w:val="26"/>
      <w:lang w:eastAsia="ru-RU"/>
    </w:rPr>
  </w:style>
  <w:style w:type="paragraph" w:styleId="a3">
    <w:name w:val="header"/>
    <w:basedOn w:val="a"/>
    <w:link w:val="a4"/>
    <w:uiPriority w:val="99"/>
    <w:unhideWhenUsed/>
    <w:rsid w:val="00DE69FF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E69FF"/>
    <w:rPr>
      <w:rFonts w:ascii="Times New Roman" w:hAnsi="Times New Roman" w:cs="Times New Roman"/>
      <w:kern w:val="0"/>
      <w:sz w:val="28"/>
      <w:szCs w:val="24"/>
      <w:lang w:eastAsia="ru-RU"/>
      <w14:ligatures w14:val="none"/>
    </w:rPr>
  </w:style>
  <w:style w:type="paragraph" w:styleId="a5">
    <w:name w:val="footer"/>
    <w:basedOn w:val="a"/>
    <w:link w:val="a6"/>
    <w:uiPriority w:val="99"/>
    <w:unhideWhenUsed/>
    <w:rsid w:val="00DE69FF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E69FF"/>
    <w:rPr>
      <w:rFonts w:ascii="Times New Roman" w:hAnsi="Times New Roman" w:cs="Times New Roman"/>
      <w:kern w:val="0"/>
      <w:sz w:val="28"/>
      <w:szCs w:val="24"/>
      <w:lang w:eastAsia="ru-RU"/>
      <w14:ligatures w14:val="none"/>
    </w:rPr>
  </w:style>
  <w:style w:type="paragraph" w:styleId="a7">
    <w:name w:val="List Paragraph"/>
    <w:basedOn w:val="a"/>
    <w:uiPriority w:val="34"/>
    <w:qFormat/>
    <w:rsid w:val="00A1490E"/>
    <w:pPr>
      <w:ind w:left="720"/>
      <w:contextualSpacing/>
    </w:pPr>
  </w:style>
  <w:style w:type="table" w:styleId="a8">
    <w:name w:val="Table Grid"/>
    <w:basedOn w:val="a1"/>
    <w:uiPriority w:val="39"/>
    <w:rsid w:val="00873A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497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2026-08-25T12:18:00Z</cp:lastPrinted>
  <dcterms:created xsi:type="dcterms:W3CDTF">2026-09-11T04:37:00Z</dcterms:created>
  <dcterms:modified xsi:type="dcterms:W3CDTF">2026-09-11T04:45:00Z</dcterms:modified>
</cp:coreProperties>
</file>